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936"/>
        <w:gridCol w:w="2835"/>
        <w:gridCol w:w="2800"/>
      </w:tblGrid>
      <w:tr w:rsidR="006A0E64" w:rsidTr="00EF7A37">
        <w:tc>
          <w:tcPr>
            <w:tcW w:w="3936" w:type="dxa"/>
          </w:tcPr>
          <w:p w:rsidR="00E43CCA" w:rsidRDefault="00E43CCA">
            <w:r>
              <w:t>Текст задания</w:t>
            </w:r>
          </w:p>
        </w:tc>
        <w:tc>
          <w:tcPr>
            <w:tcW w:w="2835" w:type="dxa"/>
          </w:tcPr>
          <w:p w:rsidR="00E43CCA" w:rsidRDefault="00E43CCA">
            <w:r>
              <w:t>Формируемые УУД</w:t>
            </w:r>
          </w:p>
        </w:tc>
        <w:tc>
          <w:tcPr>
            <w:tcW w:w="2800" w:type="dxa"/>
          </w:tcPr>
          <w:p w:rsidR="00E43CCA" w:rsidRDefault="00E43CCA">
            <w:r>
              <w:t>Учебная ситуация</w:t>
            </w:r>
          </w:p>
        </w:tc>
      </w:tr>
      <w:tr w:rsidR="006A0E64" w:rsidTr="00EF7A37">
        <w:tc>
          <w:tcPr>
            <w:tcW w:w="3936" w:type="dxa"/>
          </w:tcPr>
          <w:p w:rsidR="00E43CCA" w:rsidRDefault="00E43CCA" w:rsidP="00E43CCA">
            <w:r w:rsidRPr="00942A23">
              <w:rPr>
                <w:b/>
              </w:rPr>
              <w:t>№ 343</w:t>
            </w:r>
            <w:proofErr w:type="gramStart"/>
            <w:r>
              <w:t xml:space="preserve"> К</w:t>
            </w:r>
            <w:proofErr w:type="gramEnd"/>
            <w:r>
              <w:t>акой путь пройдет поезд</w:t>
            </w:r>
          </w:p>
          <w:p w:rsidR="00E43CCA" w:rsidRDefault="00E43CCA" w:rsidP="00E43CCA">
            <w:r>
              <w:t xml:space="preserve">За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>
              <w:t xml:space="preserve">  часа, если его скорость равна 66 км/ч?</w:t>
            </w:r>
          </w:p>
          <w:p w:rsidR="00E43CCA" w:rsidRDefault="00E43CCA" w:rsidP="00E43CCA">
            <w:pPr>
              <w:pStyle w:val="a4"/>
              <w:numPr>
                <w:ilvl w:val="0"/>
                <w:numId w:val="2"/>
              </w:numPr>
            </w:pPr>
            <w:r>
              <w:t>Составьте чертеж к задаче.</w:t>
            </w:r>
          </w:p>
          <w:p w:rsidR="00E43CCA" w:rsidRDefault="00E43CCA" w:rsidP="00E43CCA">
            <w:pPr>
              <w:pStyle w:val="a4"/>
              <w:numPr>
                <w:ilvl w:val="0"/>
                <w:numId w:val="2"/>
              </w:numPr>
            </w:pPr>
            <w:r>
              <w:t>Ответьте на поставленный вопрос,</w:t>
            </w:r>
          </w:p>
          <w:p w:rsidR="00E43CCA" w:rsidRPr="00E43CCA" w:rsidRDefault="00E43CCA" w:rsidP="00E43CCA">
            <w:pPr>
              <w:pStyle w:val="a4"/>
            </w:pPr>
            <w:r>
              <w:t xml:space="preserve">используя формулу </w:t>
            </w:r>
            <w:proofErr w:type="spellStart"/>
            <w:r>
              <w:t>s=v</w:t>
            </w:r>
            <w:proofErr w:type="spellEnd"/>
            <w:r w:rsidRPr="00E43CCA">
              <w:t>•</w:t>
            </w:r>
            <w:r>
              <w:rPr>
                <w:lang w:val="en-US"/>
              </w:rPr>
              <w:t>t</w:t>
            </w:r>
          </w:p>
        </w:tc>
        <w:tc>
          <w:tcPr>
            <w:tcW w:w="2835" w:type="dxa"/>
          </w:tcPr>
          <w:p w:rsidR="007807F1" w:rsidRPr="007807F1" w:rsidRDefault="007807F1">
            <w:pPr>
              <w:rPr>
                <w:u w:val="single"/>
              </w:rPr>
            </w:pPr>
            <w:r w:rsidRPr="007807F1">
              <w:rPr>
                <w:u w:val="single"/>
              </w:rPr>
              <w:t>Познавательное УУД:</w:t>
            </w:r>
          </w:p>
          <w:p w:rsidR="007807F1" w:rsidRDefault="007807F1">
            <w:r>
              <w:t>Работа с текстом, умение</w:t>
            </w:r>
          </w:p>
          <w:p w:rsidR="007807F1" w:rsidRDefault="007807F1">
            <w:r>
              <w:t xml:space="preserve"> устанавливать взаимосвязи</w:t>
            </w:r>
          </w:p>
          <w:p w:rsidR="00E43CCA" w:rsidRDefault="002928F5">
            <w:r>
              <w:t xml:space="preserve"> между объ</w:t>
            </w:r>
            <w:r w:rsidR="007807F1">
              <w:t>ектами задачи,</w:t>
            </w:r>
          </w:p>
          <w:p w:rsidR="007807F1" w:rsidRDefault="007807F1">
            <w:r>
              <w:t>умение переводить информацию</w:t>
            </w:r>
          </w:p>
          <w:p w:rsidR="007807F1" w:rsidRDefault="007807F1">
            <w:r>
              <w:t xml:space="preserve"> из одного</w:t>
            </w:r>
            <w:r w:rsidR="0097250C">
              <w:t xml:space="preserve"> в</w:t>
            </w:r>
            <w:r>
              <w:t>ида в другой;</w:t>
            </w:r>
          </w:p>
          <w:p w:rsidR="007807F1" w:rsidRDefault="007807F1">
            <w:r w:rsidRPr="007807F1">
              <w:rPr>
                <w:u w:val="single"/>
              </w:rPr>
              <w:t>Коммуникативное УУД</w:t>
            </w:r>
            <w:r>
              <w:t>:</w:t>
            </w:r>
          </w:p>
          <w:p w:rsidR="007807F1" w:rsidRDefault="007807F1">
            <w:r>
              <w:t xml:space="preserve">Умение организовать </w:t>
            </w:r>
          </w:p>
          <w:p w:rsidR="007807F1" w:rsidRDefault="007807F1">
            <w:r>
              <w:t xml:space="preserve">совместную деятельность, </w:t>
            </w:r>
          </w:p>
          <w:p w:rsidR="007807F1" w:rsidRDefault="007807F1">
            <w:r>
              <w:t>критически относиться к</w:t>
            </w:r>
          </w:p>
          <w:p w:rsidR="007807F1" w:rsidRDefault="007807F1">
            <w:r>
              <w:t xml:space="preserve"> собственному мнению и умение договариваться.</w:t>
            </w:r>
          </w:p>
          <w:p w:rsidR="007807F1" w:rsidRPr="007807F1" w:rsidRDefault="007807F1"/>
        </w:tc>
        <w:tc>
          <w:tcPr>
            <w:tcW w:w="2800" w:type="dxa"/>
          </w:tcPr>
          <w:p w:rsidR="00E43CCA" w:rsidRDefault="0097250C" w:rsidP="0097250C">
            <w:pPr>
              <w:pStyle w:val="a4"/>
              <w:numPr>
                <w:ilvl w:val="0"/>
                <w:numId w:val="3"/>
              </w:numPr>
            </w:pPr>
            <w:r>
              <w:t>Ребята читают задачу и отвечают на вопросы учител</w:t>
            </w:r>
            <w:proofErr w:type="gramStart"/>
            <w:r>
              <w:t>я(</w:t>
            </w:r>
            <w:proofErr w:type="gramEnd"/>
            <w:r>
              <w:t>работая по алгоритму в парах), выведенные на интерактивной доске:</w:t>
            </w:r>
          </w:p>
          <w:p w:rsidR="0097250C" w:rsidRDefault="0097250C" w:rsidP="0097250C">
            <w:pPr>
              <w:pStyle w:val="a4"/>
              <w:numPr>
                <w:ilvl w:val="0"/>
                <w:numId w:val="4"/>
              </w:numPr>
            </w:pPr>
            <w:r>
              <w:t xml:space="preserve">Что </w:t>
            </w:r>
            <w:proofErr w:type="spellStart"/>
            <w:r>
              <w:t>изветно</w:t>
            </w:r>
            <w:proofErr w:type="spellEnd"/>
            <w:r>
              <w:t xml:space="preserve"> в задаче?</w:t>
            </w:r>
          </w:p>
          <w:p w:rsidR="0097250C" w:rsidRDefault="0097250C" w:rsidP="0097250C">
            <w:pPr>
              <w:pStyle w:val="a4"/>
              <w:numPr>
                <w:ilvl w:val="0"/>
                <w:numId w:val="4"/>
              </w:numPr>
            </w:pPr>
            <w:r>
              <w:t>Что неизвестно?</w:t>
            </w:r>
          </w:p>
          <w:p w:rsidR="0097250C" w:rsidRDefault="0097250C" w:rsidP="0097250C">
            <w:pPr>
              <w:pStyle w:val="a4"/>
              <w:numPr>
                <w:ilvl w:val="0"/>
                <w:numId w:val="4"/>
              </w:numPr>
            </w:pPr>
            <w:r>
              <w:t>Что нужно найти?</w:t>
            </w:r>
          </w:p>
          <w:p w:rsidR="0097250C" w:rsidRDefault="0097250C" w:rsidP="0097250C">
            <w:pPr>
              <w:pStyle w:val="a4"/>
              <w:numPr>
                <w:ilvl w:val="0"/>
                <w:numId w:val="4"/>
              </w:numPr>
            </w:pPr>
            <w:r>
              <w:t>Какую формулу нужно использовать?</w:t>
            </w:r>
          </w:p>
          <w:p w:rsidR="002E43F7" w:rsidRDefault="0097250C" w:rsidP="002E43F7">
            <w:pPr>
              <w:pStyle w:val="a4"/>
              <w:numPr>
                <w:ilvl w:val="0"/>
                <w:numId w:val="4"/>
              </w:numPr>
            </w:pPr>
            <w:r>
              <w:t xml:space="preserve">Решите </w:t>
            </w:r>
            <w:r w:rsidR="002E43F7">
              <w:t>задачу.</w:t>
            </w:r>
          </w:p>
          <w:p w:rsidR="002E43F7" w:rsidRDefault="002E43F7" w:rsidP="002E43F7">
            <w:pPr>
              <w:ind w:left="720"/>
            </w:pPr>
          </w:p>
          <w:p w:rsidR="0097250C" w:rsidRDefault="0097250C" w:rsidP="0097250C">
            <w:r>
              <w:t xml:space="preserve">Ребята показывают 2-3 решения на доске и обсуждают правильность приведенных </w:t>
            </w:r>
            <w:r w:rsidR="002928F5">
              <w:t>решений.</w:t>
            </w:r>
          </w:p>
        </w:tc>
      </w:tr>
      <w:tr w:rsidR="006A0E64" w:rsidTr="00EF7A37">
        <w:tc>
          <w:tcPr>
            <w:tcW w:w="3936" w:type="dxa"/>
          </w:tcPr>
          <w:p w:rsidR="00E2633E" w:rsidRDefault="002928F5" w:rsidP="0031488E">
            <w:pPr>
              <w:rPr>
                <w:rFonts w:eastAsiaTheme="minorEastAsia"/>
              </w:rPr>
            </w:pPr>
            <w:r w:rsidRPr="00942A23">
              <w:rPr>
                <w:b/>
              </w:rPr>
              <w:t>№ 355</w:t>
            </w:r>
            <w:proofErr w:type="gramStart"/>
            <w:r w:rsidR="0031488E">
              <w:t xml:space="preserve">  </w:t>
            </w:r>
            <w:r>
              <w:t>В</w:t>
            </w:r>
            <w:proofErr w:type="gramEnd"/>
            <w:r>
              <w:t xml:space="preserve">ычислите </w:t>
            </w:r>
            <w:r w:rsidR="00F833A2">
              <w:t>значение выражения</w:t>
            </w:r>
            <w:r>
              <w:t>:</w:t>
            </w:r>
            <w:r w:rsidR="0031488E">
              <w:t xml:space="preserve"> </w:t>
            </w:r>
            <w:r w:rsidR="00E2633E">
              <w:t xml:space="preserve">1) </w:t>
            </w:r>
            <w:r>
              <w:t xml:space="preserve">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14</m:t>
                  </m:r>
                </m:den>
              </m:f>
              <m:r>
                <w:rPr>
                  <w:rFonts w:ascii="Cambria Math" w:hAnsi="Cambria Math"/>
                </w:rPr>
                <m:t>•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  <m:r>
                <w:rPr>
                  <w:rFonts w:ascii="Cambria Math" w:hAnsi="Cambria Math"/>
                </w:rPr>
                <m:t>-2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14</m:t>
                  </m:r>
                </m:den>
              </m:f>
              <m:r>
                <w:rPr>
                  <w:rFonts w:ascii="Cambria Math" w:hAnsi="Cambria Math"/>
                </w:rPr>
                <m:t>•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  <w:r w:rsidR="0031488E">
              <w:rPr>
                <w:rFonts w:eastAsiaTheme="minorEastAsia"/>
              </w:rPr>
              <w:t xml:space="preserve">  </w:t>
            </w:r>
          </w:p>
          <w:p w:rsidR="00E2633E" w:rsidRDefault="00E2633E" w:rsidP="00E263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2)  </w:t>
            </w:r>
            <w:r>
              <w:t xml:space="preserve">7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•2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  <m:r>
                <w:rPr>
                  <w:rFonts w:ascii="Cambria Math" w:hAnsi="Cambria Math"/>
                </w:rPr>
                <m:t>+7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•1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>
              <w:rPr>
                <w:rFonts w:eastAsiaTheme="minorEastAsia"/>
              </w:rPr>
              <w:t xml:space="preserve">    используя свойство:</w:t>
            </w:r>
          </w:p>
          <w:p w:rsidR="00015DE6" w:rsidRDefault="00E2633E" w:rsidP="00E2633E">
            <w:pPr>
              <w:rPr>
                <w:rFonts w:eastAsiaTheme="minorEastAsia"/>
              </w:rPr>
            </w:pPr>
            <w:r w:rsidRPr="00E2633E">
              <w:rPr>
                <w:rFonts w:eastAsiaTheme="minorEastAsia"/>
              </w:rPr>
              <w:t xml:space="preserve"> а•</w:t>
            </w:r>
            <w:proofErr w:type="spellStart"/>
            <w:r w:rsidRPr="00E2633E">
              <w:rPr>
                <w:rFonts w:eastAsiaTheme="minorEastAsia"/>
              </w:rPr>
              <w:t>в+а</w:t>
            </w:r>
            <w:proofErr w:type="spellEnd"/>
            <w:r w:rsidRPr="00E2633E">
              <w:rPr>
                <w:rFonts w:eastAsiaTheme="minorEastAsia"/>
              </w:rPr>
              <w:t>•</w:t>
            </w:r>
            <w:proofErr w:type="spellStart"/>
            <w:r w:rsidRPr="00E2633E">
              <w:rPr>
                <w:rFonts w:eastAsiaTheme="minorEastAsia"/>
              </w:rPr>
              <w:t>с=</w:t>
            </w:r>
            <w:proofErr w:type="spellEnd"/>
            <w:r w:rsidRPr="00E2633E">
              <w:rPr>
                <w:rFonts w:eastAsiaTheme="minorEastAsia"/>
              </w:rPr>
              <w:t xml:space="preserve"> а•(</w:t>
            </w:r>
            <w:proofErr w:type="spellStart"/>
            <w:r w:rsidRPr="00E2633E">
              <w:rPr>
                <w:rFonts w:eastAsiaTheme="minorEastAsia"/>
              </w:rPr>
              <w:t>в+с</w:t>
            </w:r>
            <w:proofErr w:type="spellEnd"/>
            <w:r w:rsidRPr="00E2633E">
              <w:rPr>
                <w:rFonts w:eastAsiaTheme="minorEastAsia"/>
              </w:rPr>
              <w:t>)</w:t>
            </w:r>
            <w:r>
              <w:rPr>
                <w:rFonts w:eastAsiaTheme="minorEastAsia"/>
              </w:rPr>
              <w:t xml:space="preserve">                   </w:t>
            </w:r>
          </w:p>
          <w:p w:rsidR="00E43CCA" w:rsidRPr="002928F5" w:rsidRDefault="0031488E" w:rsidP="00E2633E">
            <w:r>
              <w:rPr>
                <w:rFonts w:eastAsiaTheme="minorEastAsia"/>
              </w:rPr>
              <w:t xml:space="preserve">Составьте два </w:t>
            </w:r>
            <w:r w:rsidR="00F833A2">
              <w:rPr>
                <w:rFonts w:eastAsiaTheme="minorEastAsia"/>
              </w:rPr>
              <w:t xml:space="preserve">своих </w:t>
            </w:r>
            <w:r>
              <w:rPr>
                <w:rFonts w:eastAsiaTheme="minorEastAsia"/>
              </w:rPr>
              <w:t>примера.</w:t>
            </w:r>
          </w:p>
        </w:tc>
        <w:tc>
          <w:tcPr>
            <w:tcW w:w="2835" w:type="dxa"/>
          </w:tcPr>
          <w:p w:rsidR="00E43CCA" w:rsidRDefault="00117B95">
            <w:r>
              <w:t xml:space="preserve">Умение </w:t>
            </w:r>
            <w:r w:rsidR="006A0E64">
              <w:t xml:space="preserve">анализировать, соотносить </w:t>
            </w:r>
            <w:r w:rsidR="00F833A2">
              <w:t>информацию и обосновывать применение соответствующего инструментария.</w:t>
            </w:r>
          </w:p>
        </w:tc>
        <w:tc>
          <w:tcPr>
            <w:tcW w:w="2800" w:type="dxa"/>
          </w:tcPr>
          <w:p w:rsidR="00E43CCA" w:rsidRDefault="00E43CCA"/>
        </w:tc>
      </w:tr>
      <w:tr w:rsidR="006A0E64" w:rsidTr="00EF7A37">
        <w:tc>
          <w:tcPr>
            <w:tcW w:w="3936" w:type="dxa"/>
          </w:tcPr>
          <w:p w:rsidR="007B080B" w:rsidRDefault="00942A23" w:rsidP="00942A23">
            <w:r w:rsidRPr="00942A23">
              <w:rPr>
                <w:b/>
              </w:rPr>
              <w:t>№ 579</w:t>
            </w:r>
            <w:proofErr w:type="gramStart"/>
            <w:r>
              <w:t xml:space="preserve"> </w:t>
            </w:r>
            <w:r w:rsidR="00CD4ED8">
              <w:t>Н</w:t>
            </w:r>
            <w:proofErr w:type="gramEnd"/>
            <w:r w:rsidR="00CD4ED8">
              <w:t>айдите отношения</w:t>
            </w:r>
            <w:r w:rsidR="000244AD">
              <w:t>:</w:t>
            </w:r>
          </w:p>
          <w:p w:rsidR="00015DE6" w:rsidRDefault="000244AD" w:rsidP="00015DE6">
            <w:pPr>
              <w:pStyle w:val="a4"/>
              <w:numPr>
                <w:ilvl w:val="0"/>
                <w:numId w:val="5"/>
              </w:numPr>
            </w:pPr>
            <w:r>
              <w:t xml:space="preserve">45 к 5;        </w:t>
            </w:r>
            <w:r w:rsidR="00015DE6">
              <w:t xml:space="preserve">     </w:t>
            </w:r>
            <w:r>
              <w:t xml:space="preserve"> 6) </w:t>
            </w:r>
            <w:r w:rsidR="00015DE6">
              <w:t>1 кг к 125 г</w:t>
            </w:r>
          </w:p>
          <w:p w:rsidR="000244AD" w:rsidRDefault="000244AD" w:rsidP="000244AD">
            <w:pPr>
              <w:pStyle w:val="a4"/>
              <w:numPr>
                <w:ilvl w:val="0"/>
                <w:numId w:val="5"/>
              </w:numPr>
            </w:pPr>
            <w:r>
              <w:t xml:space="preserve">4 к 24;         </w:t>
            </w:r>
            <w:r w:rsidR="00015DE6">
              <w:t xml:space="preserve">     </w:t>
            </w:r>
            <w:r>
              <w:t xml:space="preserve">7) </w:t>
            </w:r>
            <m:oMath>
              <m:r>
                <w:rPr>
                  <w:rFonts w:ascii="Cambria Math" w:hAnsi="Cambria Math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к 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rPr>
                <w:rFonts w:eastAsiaTheme="minorEastAsia"/>
              </w:rPr>
              <w:t>;</w:t>
            </w:r>
          </w:p>
          <w:p w:rsidR="000244AD" w:rsidRPr="000244AD" w:rsidRDefault="000244AD" w:rsidP="000244AD">
            <w:pPr>
              <w:pStyle w:val="a4"/>
              <w:numPr>
                <w:ilvl w:val="0"/>
                <w:numId w:val="5"/>
              </w:numPr>
            </w:pPr>
            <m:oMath>
              <m:r>
                <w:rPr>
                  <w:rFonts w:ascii="Cambria Math" w:hAnsi="Cambria Math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  <m:r>
                <w:rPr>
                  <w:rFonts w:ascii="Cambria Math" w:hAnsi="Cambria Math"/>
                </w:rPr>
                <m:t xml:space="preserve"> к 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</w:rPr>
                    <m:t>14</m:t>
                  </m:r>
                </m:den>
              </m:f>
            </m:oMath>
            <w:r>
              <w:rPr>
                <w:rFonts w:eastAsiaTheme="minorEastAsia"/>
              </w:rPr>
              <w:t xml:space="preserve">;    </w:t>
            </w:r>
            <w:r w:rsidR="00015DE6">
              <w:rPr>
                <w:rFonts w:eastAsiaTheme="minorEastAsia"/>
              </w:rPr>
              <w:t xml:space="preserve">    </w:t>
            </w:r>
            <w:r>
              <w:rPr>
                <w:rFonts w:eastAsiaTheme="minorEastAsia"/>
              </w:rPr>
              <w:t>8) 12 к 4</w:t>
            </w:r>
          </w:p>
          <w:p w:rsidR="000244AD" w:rsidRDefault="000244AD" w:rsidP="000244AD">
            <w:pPr>
              <w:pStyle w:val="a4"/>
              <w:numPr>
                <w:ilvl w:val="0"/>
                <w:numId w:val="5"/>
              </w:numPr>
            </w:pPr>
            <w:r>
              <w:rPr>
                <w:rFonts w:eastAsiaTheme="minorEastAsia"/>
              </w:rPr>
              <w:t xml:space="preserve">  </w:t>
            </w:r>
            <w:r>
              <w:t xml:space="preserve">4,8 к 0,12;   </w:t>
            </w:r>
            <w:r w:rsidR="00015DE6">
              <w:t xml:space="preserve">   </w:t>
            </w:r>
            <w:r>
              <w:t>9) 9 к 36</w:t>
            </w:r>
          </w:p>
          <w:p w:rsidR="000244AD" w:rsidRDefault="00D52AB1" w:rsidP="000244AD">
            <w:pPr>
              <w:pStyle w:val="a4"/>
              <w:numPr>
                <w:ilvl w:val="0"/>
                <w:numId w:val="5"/>
              </w:numPr>
            </w:pPr>
            <w:proofErr w:type="gramStart"/>
            <w:r>
              <w:t>1</w:t>
            </w:r>
            <w:r w:rsidR="000244AD">
              <w:t>8 м к 30 см;   10) 2,8 к 0,07</w:t>
            </w:r>
            <w:proofErr w:type="gramEnd"/>
          </w:p>
          <w:p w:rsidR="00942A23" w:rsidRDefault="00015DE6" w:rsidP="00942A23">
            <w:r>
              <w:t>Р</w:t>
            </w:r>
            <w:r w:rsidR="00D52AB1">
              <w:t>аспределите отношения в 4</w:t>
            </w:r>
            <w:r w:rsidR="00942A23">
              <w:t xml:space="preserve"> группы, выбрав самостоят</w:t>
            </w:r>
            <w:r>
              <w:t>ельно принцип деления на группы.</w:t>
            </w:r>
          </w:p>
          <w:p w:rsidR="00942A23" w:rsidRDefault="00942A23"/>
        </w:tc>
        <w:tc>
          <w:tcPr>
            <w:tcW w:w="2835" w:type="dxa"/>
          </w:tcPr>
          <w:p w:rsidR="00E43CCA" w:rsidRDefault="00015DE6">
            <w:proofErr w:type="gramStart"/>
            <w:r w:rsidRPr="00015DE6">
              <w:rPr>
                <w:u w:val="single"/>
              </w:rPr>
              <w:t>Коммуникативные</w:t>
            </w:r>
            <w:proofErr w:type="gramEnd"/>
            <w:r w:rsidRPr="00015DE6">
              <w:rPr>
                <w:u w:val="single"/>
              </w:rPr>
              <w:t>:</w:t>
            </w:r>
            <w:r>
              <w:rPr>
                <w:u w:val="single"/>
              </w:rPr>
              <w:t xml:space="preserve"> </w:t>
            </w:r>
            <w:r w:rsidRPr="00015DE6">
              <w:t>умение сотрудничать со сверстниками</w:t>
            </w:r>
            <w:r>
              <w:t>.</w:t>
            </w:r>
          </w:p>
          <w:p w:rsidR="00015DE6" w:rsidRPr="00015DE6" w:rsidRDefault="00015DE6">
            <w:r w:rsidRPr="00015DE6">
              <w:rPr>
                <w:u w:val="single"/>
              </w:rPr>
              <w:t>Регулятивные:</w:t>
            </w:r>
            <w:r>
              <w:rPr>
                <w:u w:val="single"/>
              </w:rPr>
              <w:t xml:space="preserve"> </w:t>
            </w:r>
            <w:r>
              <w:t>планирование своих действий в соответствии с поставленной задачей, осуществление контроля по результату, внесение корректив, оценивание правильности выполнения действий</w:t>
            </w:r>
          </w:p>
        </w:tc>
        <w:tc>
          <w:tcPr>
            <w:tcW w:w="2800" w:type="dxa"/>
          </w:tcPr>
          <w:p w:rsidR="00E43CCA" w:rsidRDefault="00FF6492">
            <w:r>
              <w:t>Ученики самостоятельно находят отношения.</w:t>
            </w:r>
          </w:p>
          <w:p w:rsidR="00FF6492" w:rsidRDefault="00FF6492">
            <w:r>
              <w:t>Сверяют свои результаты с результатами соседа по парте.</w:t>
            </w:r>
          </w:p>
          <w:p w:rsidR="00FF6492" w:rsidRDefault="00FF6492">
            <w:r>
              <w:t>Обсуждают</w:t>
            </w:r>
            <w:proofErr w:type="gramStart"/>
            <w:r>
              <w:t xml:space="preserve"> ,</w:t>
            </w:r>
            <w:proofErr w:type="gramEnd"/>
            <w:r>
              <w:t xml:space="preserve"> исправляют, </w:t>
            </w:r>
            <w:proofErr w:type="spellStart"/>
            <w:r>
              <w:t>доказывают.</w:t>
            </w:r>
            <w:r w:rsidR="002E43F7">
              <w:t>ё</w:t>
            </w:r>
            <w:proofErr w:type="spellEnd"/>
          </w:p>
          <w:p w:rsidR="00FF6492" w:rsidRDefault="00FF6492"/>
        </w:tc>
      </w:tr>
      <w:tr w:rsidR="006A0E64" w:rsidTr="00EF7A37">
        <w:tc>
          <w:tcPr>
            <w:tcW w:w="3936" w:type="dxa"/>
          </w:tcPr>
          <w:p w:rsidR="00E43CCA" w:rsidRDefault="00A303C4">
            <w:r>
              <w:t xml:space="preserve">Используя данную таблицу: </w:t>
            </w:r>
            <w:r w:rsidR="00D52AB1">
              <w:t>«Делимость чисел»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421"/>
              <w:gridCol w:w="1289"/>
            </w:tblGrid>
            <w:tr w:rsidR="00457C2D" w:rsidTr="00D52AB1">
              <w:tc>
                <w:tcPr>
                  <w:tcW w:w="0" w:type="auto"/>
                </w:tcPr>
                <w:p w:rsidR="00D52AB1" w:rsidRDefault="00D52AB1">
                  <w:r>
                    <w:t>Признак делимости</w:t>
                  </w:r>
                </w:p>
              </w:tc>
              <w:tc>
                <w:tcPr>
                  <w:tcW w:w="0" w:type="auto"/>
                </w:tcPr>
                <w:p w:rsidR="00D52AB1" w:rsidRDefault="00D52AB1">
                  <w:r>
                    <w:t xml:space="preserve">Делимость </w:t>
                  </w:r>
                  <w:proofErr w:type="gramStart"/>
                  <w:r>
                    <w:t>на</w:t>
                  </w:r>
                  <w:proofErr w:type="gramEnd"/>
                </w:p>
                <w:p w:rsidR="00D52AB1" w:rsidRDefault="00D52AB1">
                  <w:r>
                    <w:t>число</w:t>
                  </w:r>
                </w:p>
              </w:tc>
            </w:tr>
            <w:tr w:rsidR="00457C2D" w:rsidTr="00D52AB1">
              <w:tc>
                <w:tcPr>
                  <w:tcW w:w="0" w:type="auto"/>
                </w:tcPr>
                <w:p w:rsidR="00D52AB1" w:rsidRDefault="00D52AB1">
                  <w:r>
                    <w:t>Последняя цифра числа – 0,2,4,6 или 8</w:t>
                  </w:r>
                </w:p>
              </w:tc>
              <w:tc>
                <w:tcPr>
                  <w:tcW w:w="0" w:type="auto"/>
                </w:tcPr>
                <w:p w:rsidR="00D52AB1" w:rsidRDefault="00D52AB1" w:rsidP="00D52AB1">
                  <w:pPr>
                    <w:jc w:val="center"/>
                  </w:pPr>
                  <w:r>
                    <w:t>2</w:t>
                  </w:r>
                </w:p>
              </w:tc>
            </w:tr>
            <w:tr w:rsidR="00457C2D" w:rsidTr="00D52AB1">
              <w:tc>
                <w:tcPr>
                  <w:tcW w:w="0" w:type="auto"/>
                </w:tcPr>
                <w:p w:rsidR="00D52AB1" w:rsidRDefault="00D52AB1">
                  <w:r>
                    <w:t>Последняя цифра числа – 0 или 5</w:t>
                  </w:r>
                </w:p>
              </w:tc>
              <w:tc>
                <w:tcPr>
                  <w:tcW w:w="0" w:type="auto"/>
                </w:tcPr>
                <w:p w:rsidR="00D52AB1" w:rsidRDefault="00D52AB1" w:rsidP="00D52AB1">
                  <w:pPr>
                    <w:jc w:val="center"/>
                  </w:pPr>
                  <w:r>
                    <w:t>5</w:t>
                  </w:r>
                </w:p>
              </w:tc>
            </w:tr>
            <w:tr w:rsidR="00457C2D" w:rsidTr="00D52AB1">
              <w:tc>
                <w:tcPr>
                  <w:tcW w:w="0" w:type="auto"/>
                </w:tcPr>
                <w:p w:rsidR="00D52AB1" w:rsidRDefault="00A303C4">
                  <w:r>
                    <w:t>Последняя цифра числа 0</w:t>
                  </w:r>
                </w:p>
              </w:tc>
              <w:tc>
                <w:tcPr>
                  <w:tcW w:w="0" w:type="auto"/>
                </w:tcPr>
                <w:p w:rsidR="00D52AB1" w:rsidRDefault="00A303C4">
                  <w:r>
                    <w:t>10(и на 5)</w:t>
                  </w:r>
                </w:p>
              </w:tc>
            </w:tr>
            <w:tr w:rsidR="00457C2D" w:rsidTr="00D52AB1">
              <w:tc>
                <w:tcPr>
                  <w:tcW w:w="0" w:type="auto"/>
                </w:tcPr>
                <w:p w:rsidR="00D52AB1" w:rsidRDefault="00A303C4">
                  <w:r>
                    <w:lastRenderedPageBreak/>
                    <w:t>Число, составленное из двух последних цифр данного числа, делится на 4</w:t>
                  </w:r>
                </w:p>
              </w:tc>
              <w:tc>
                <w:tcPr>
                  <w:tcW w:w="0" w:type="auto"/>
                </w:tcPr>
                <w:p w:rsidR="00D52AB1" w:rsidRDefault="00A303C4" w:rsidP="00A303C4">
                  <w:pPr>
                    <w:jc w:val="center"/>
                  </w:pPr>
                  <w:r>
                    <w:t>4 (и на 2)</w:t>
                  </w:r>
                </w:p>
              </w:tc>
            </w:tr>
            <w:tr w:rsidR="00457C2D" w:rsidTr="00D52AB1">
              <w:tc>
                <w:tcPr>
                  <w:tcW w:w="0" w:type="auto"/>
                </w:tcPr>
                <w:p w:rsidR="00D52AB1" w:rsidRDefault="00A303C4">
                  <w:r>
                    <w:t>Сумма цифр числа делится на 3</w:t>
                  </w:r>
                </w:p>
              </w:tc>
              <w:tc>
                <w:tcPr>
                  <w:tcW w:w="0" w:type="auto"/>
                </w:tcPr>
                <w:p w:rsidR="00D52AB1" w:rsidRDefault="00A303C4" w:rsidP="00A303C4">
                  <w:pPr>
                    <w:jc w:val="center"/>
                  </w:pPr>
                  <w:r>
                    <w:t>3</w:t>
                  </w:r>
                </w:p>
              </w:tc>
            </w:tr>
            <w:tr w:rsidR="00457C2D" w:rsidTr="00D52AB1">
              <w:tc>
                <w:tcPr>
                  <w:tcW w:w="0" w:type="auto"/>
                </w:tcPr>
                <w:p w:rsidR="00D52AB1" w:rsidRDefault="00A303C4">
                  <w:r>
                    <w:t>Сумма цифр числа делится на 9</w:t>
                  </w:r>
                </w:p>
              </w:tc>
              <w:tc>
                <w:tcPr>
                  <w:tcW w:w="0" w:type="auto"/>
                </w:tcPr>
                <w:p w:rsidR="00D52AB1" w:rsidRDefault="00A303C4" w:rsidP="00A303C4">
                  <w:pPr>
                    <w:jc w:val="center"/>
                  </w:pPr>
                  <w:r>
                    <w:t>9 (и на 3)</w:t>
                  </w:r>
                </w:p>
              </w:tc>
            </w:tr>
          </w:tbl>
          <w:p w:rsidR="00D52AB1" w:rsidRDefault="00A303C4">
            <w:r>
              <w:t>Составьте набор чисел, включающий как числа,</w:t>
            </w:r>
            <w:r w:rsidR="0018647A">
              <w:t xml:space="preserve"> </w:t>
            </w:r>
            <w:r>
              <w:t>делящиеся на 2, 3, 4, 5, 9, 10, так и не делящиеся.</w:t>
            </w:r>
          </w:p>
        </w:tc>
        <w:tc>
          <w:tcPr>
            <w:tcW w:w="2835" w:type="dxa"/>
          </w:tcPr>
          <w:p w:rsidR="00E43CCA" w:rsidRDefault="006837D3">
            <w:r>
              <w:rPr>
                <w:u w:val="single"/>
              </w:rPr>
              <w:lastRenderedPageBreak/>
              <w:t>Познаватель</w:t>
            </w:r>
            <w:r w:rsidR="0018647A" w:rsidRPr="006837D3">
              <w:rPr>
                <w:u w:val="single"/>
              </w:rPr>
              <w:t xml:space="preserve">ные: </w:t>
            </w:r>
            <w:r w:rsidR="00B85C12">
              <w:t>анализ, синтез</w:t>
            </w:r>
            <w:r w:rsidR="00B32F80">
              <w:t>,</w:t>
            </w:r>
            <w:r w:rsidR="00B85C12">
              <w:t xml:space="preserve"> сравнение, достраивание информации.</w:t>
            </w:r>
          </w:p>
          <w:p w:rsidR="00CF3082" w:rsidRPr="00CF3082" w:rsidRDefault="00CF3082">
            <w:pPr>
              <w:rPr>
                <w:u w:val="single"/>
              </w:rPr>
            </w:pPr>
            <w:r w:rsidRPr="00CF3082">
              <w:rPr>
                <w:u w:val="single"/>
              </w:rPr>
              <w:t>Регулятивные:</w:t>
            </w:r>
          </w:p>
          <w:p w:rsidR="00B85C12" w:rsidRPr="006837D3" w:rsidRDefault="00B85C12">
            <w:r>
              <w:t>Умение находить и использовать необходимую информацию, делать вывод.</w:t>
            </w:r>
          </w:p>
          <w:p w:rsidR="006837D3" w:rsidRDefault="006837D3"/>
        </w:tc>
        <w:tc>
          <w:tcPr>
            <w:tcW w:w="2800" w:type="dxa"/>
          </w:tcPr>
          <w:p w:rsidR="0018647A" w:rsidRDefault="00701F06">
            <w:r>
              <w:t>Ученики на уроке:</w:t>
            </w:r>
          </w:p>
          <w:p w:rsidR="00701F06" w:rsidRDefault="00701F06" w:rsidP="00701F06">
            <w:pPr>
              <w:pStyle w:val="a4"/>
              <w:numPr>
                <w:ilvl w:val="0"/>
                <w:numId w:val="6"/>
              </w:numPr>
            </w:pPr>
            <w:r>
              <w:t>Сначала работают самостоятельно;</w:t>
            </w:r>
          </w:p>
          <w:p w:rsidR="00701F06" w:rsidRDefault="00701F06" w:rsidP="00701F06">
            <w:pPr>
              <w:pStyle w:val="a4"/>
              <w:numPr>
                <w:ilvl w:val="0"/>
                <w:numId w:val="6"/>
              </w:numPr>
            </w:pPr>
            <w:r>
              <w:t>Далее обмениваются наборами</w:t>
            </w:r>
          </w:p>
          <w:p w:rsidR="0018647A" w:rsidRDefault="00701F06" w:rsidP="00701F06">
            <w:pPr>
              <w:pStyle w:val="a4"/>
              <w:numPr>
                <w:ilvl w:val="0"/>
                <w:numId w:val="6"/>
              </w:numPr>
            </w:pPr>
            <w:r>
              <w:t>Анализируют наборы чисел товарища по парте</w:t>
            </w:r>
          </w:p>
          <w:p w:rsidR="00910FF3" w:rsidRDefault="00910FF3" w:rsidP="00910FF3">
            <w:r>
              <w:t>(т</w:t>
            </w:r>
            <w:proofErr w:type="gramStart"/>
            <w:r>
              <w:t>.е</w:t>
            </w:r>
            <w:proofErr w:type="gramEnd"/>
            <w:r>
              <w:t xml:space="preserve"> выполняют задание на подведение под понятие, </w:t>
            </w:r>
            <w:r>
              <w:lastRenderedPageBreak/>
              <w:t>используя при необходимости таблицу)</w:t>
            </w:r>
          </w:p>
          <w:p w:rsidR="002E43F7" w:rsidRDefault="002E43F7" w:rsidP="00910FF3">
            <w:r>
              <w:t xml:space="preserve">У доски рассматриваем 2-3 </w:t>
            </w:r>
            <w:proofErr w:type="gramStart"/>
            <w:r>
              <w:t>таких</w:t>
            </w:r>
            <w:proofErr w:type="gramEnd"/>
            <w:r>
              <w:t xml:space="preserve"> набора.</w:t>
            </w:r>
          </w:p>
          <w:p w:rsidR="002E43F7" w:rsidRDefault="002E43F7" w:rsidP="00910FF3">
            <w:r>
              <w:t>Анализируем.</w:t>
            </w:r>
          </w:p>
        </w:tc>
      </w:tr>
      <w:tr w:rsidR="006A0E64" w:rsidTr="00EF7A37">
        <w:tc>
          <w:tcPr>
            <w:tcW w:w="3936" w:type="dxa"/>
          </w:tcPr>
          <w:p w:rsidR="00E43CCA" w:rsidRDefault="00910FF3">
            <w:r w:rsidRPr="00910FF3">
              <w:rPr>
                <w:b/>
              </w:rPr>
              <w:lastRenderedPageBreak/>
              <w:t>№ 604</w:t>
            </w:r>
            <w:proofErr w:type="gramStart"/>
            <w:r>
              <w:rPr>
                <w:b/>
              </w:rPr>
              <w:t xml:space="preserve"> </w:t>
            </w:r>
            <w:r>
              <w:t>В</w:t>
            </w:r>
            <w:proofErr w:type="gramEnd"/>
            <w:r>
              <w:t>ычислите данные отношения:</w:t>
            </w:r>
          </w:p>
          <w:p w:rsidR="00910FF3" w:rsidRDefault="00910FF3" w:rsidP="00910FF3">
            <w:pPr>
              <w:pStyle w:val="a4"/>
              <w:numPr>
                <w:ilvl w:val="0"/>
                <w:numId w:val="7"/>
              </w:numPr>
            </w:pPr>
            <w:r>
              <w:t>2,8</w:t>
            </w:r>
            <w:proofErr w:type="gramStart"/>
            <w:r>
              <w:t xml:space="preserve"> :</w:t>
            </w:r>
            <w:proofErr w:type="gramEnd"/>
            <w:r>
              <w:t xml:space="preserve"> 0,7 и 152 : 38;</w:t>
            </w:r>
          </w:p>
          <w:p w:rsidR="00910FF3" w:rsidRPr="00910FF3" w:rsidRDefault="00910FF3" w:rsidP="00910FF3">
            <w:pPr>
              <w:pStyle w:val="a4"/>
              <w:numPr>
                <w:ilvl w:val="0"/>
                <w:numId w:val="7"/>
              </w:num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11</m:t>
                  </m:r>
                </m:den>
              </m:f>
              <m:r>
                <w:rPr>
                  <w:rFonts w:ascii="Cambria Math" w:hAnsi="Cambria Math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22</m:t>
                  </m:r>
                </m:den>
              </m:f>
            </m:oMath>
            <w:r>
              <w:rPr>
                <w:rFonts w:eastAsiaTheme="minorEastAsia"/>
              </w:rPr>
              <w:t xml:space="preserve"> и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17</m:t>
                  </m:r>
                </m:den>
              </m:f>
              <m:r>
                <w:rPr>
                  <w:rFonts w:ascii="Cambria Math" w:eastAsiaTheme="minorEastAsia" w:hAnsi="Cambria Math"/>
                </w:rPr>
                <m:t>: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34</m:t>
                  </m:r>
                </m:den>
              </m:f>
            </m:oMath>
          </w:p>
          <w:p w:rsidR="00910FF3" w:rsidRDefault="00910FF3" w:rsidP="00910FF3">
            <w:r>
              <w:t>Установите, можно ли из них составить пропорцию.</w:t>
            </w:r>
          </w:p>
          <w:p w:rsidR="00910FF3" w:rsidRPr="00910FF3" w:rsidRDefault="00910FF3" w:rsidP="00910FF3">
            <w:r>
              <w:t>В случае утвердительного ответа запишите эту пропорцию.</w:t>
            </w:r>
          </w:p>
        </w:tc>
        <w:tc>
          <w:tcPr>
            <w:tcW w:w="2835" w:type="dxa"/>
          </w:tcPr>
          <w:p w:rsidR="009C19EE" w:rsidRPr="005E58D2" w:rsidRDefault="005E58D2">
            <w:pPr>
              <w:rPr>
                <w:u w:val="single"/>
              </w:rPr>
            </w:pPr>
            <w:r w:rsidRPr="009C19EE">
              <w:rPr>
                <w:u w:val="single"/>
              </w:rPr>
              <w:t xml:space="preserve">Познавательные </w:t>
            </w:r>
          </w:p>
          <w:p w:rsidR="00E43CCA" w:rsidRDefault="00A70FAB">
            <w:r>
              <w:t>Умение анализировать информацию</w:t>
            </w:r>
            <w:r w:rsidR="009C19EE">
              <w:t>;</w:t>
            </w:r>
          </w:p>
          <w:p w:rsidR="009C19EE" w:rsidRDefault="009C19EE">
            <w:r>
              <w:t xml:space="preserve">Умение строить </w:t>
            </w:r>
            <w:proofErr w:type="gramStart"/>
            <w:r>
              <w:t>логические рассуждения</w:t>
            </w:r>
            <w:proofErr w:type="gramEnd"/>
            <w:r>
              <w:t xml:space="preserve">, делать выводы, излагать и интерпретировать полученную информацию, объяснять. </w:t>
            </w:r>
          </w:p>
        </w:tc>
        <w:tc>
          <w:tcPr>
            <w:tcW w:w="2800" w:type="dxa"/>
          </w:tcPr>
          <w:p w:rsidR="00E43CCA" w:rsidRDefault="005E58D2">
            <w:r>
              <w:t>Ребята вычисляют данные отношения (взаимопроверка в парах по ответам на доске).</w:t>
            </w:r>
          </w:p>
          <w:p w:rsidR="005E58D2" w:rsidRDefault="005E58D2">
            <w:r>
              <w:t xml:space="preserve">Что называется пропорцией? </w:t>
            </w:r>
          </w:p>
          <w:p w:rsidR="005E58D2" w:rsidRDefault="005E58D2">
            <w:r>
              <w:t>Приведите примеры?</w:t>
            </w:r>
          </w:p>
          <w:p w:rsidR="005E58D2" w:rsidRDefault="006A0E64">
            <w:r>
              <w:t>Можно ли из данных отношений</w:t>
            </w:r>
            <w:r w:rsidR="005E58D2">
              <w:t xml:space="preserve"> составить пропорцию? Почему да или почему нет?</w:t>
            </w:r>
            <w:r>
              <w:t xml:space="preserve"> Ответ обоснуйте</w:t>
            </w:r>
          </w:p>
          <w:p w:rsidR="005E58D2" w:rsidRDefault="005E58D2"/>
        </w:tc>
      </w:tr>
      <w:tr w:rsidR="006A0E64" w:rsidTr="00EF7A37">
        <w:tc>
          <w:tcPr>
            <w:tcW w:w="3936" w:type="dxa"/>
          </w:tcPr>
          <w:p w:rsidR="00E43CCA" w:rsidRPr="00CF3082" w:rsidRDefault="00CF3082">
            <w:pPr>
              <w:rPr>
                <w:b/>
              </w:rPr>
            </w:pPr>
            <w:r w:rsidRPr="00CF3082">
              <w:rPr>
                <w:b/>
              </w:rPr>
              <w:t>№ 953</w:t>
            </w:r>
          </w:p>
          <w:p w:rsidR="006837D3" w:rsidRDefault="00CF3082">
            <w:r>
              <w:t>Утром температура воздуха была - 4·. Вечером:</w:t>
            </w:r>
          </w:p>
          <w:p w:rsidR="00CF3082" w:rsidRDefault="00CF3082" w:rsidP="00CF3082">
            <w:pPr>
              <w:pStyle w:val="a4"/>
              <w:numPr>
                <w:ilvl w:val="0"/>
                <w:numId w:val="14"/>
              </w:numPr>
            </w:pPr>
            <w:r>
              <w:t>Потеплело на 3  ͦ;</w:t>
            </w:r>
          </w:p>
          <w:p w:rsidR="00CF3082" w:rsidRDefault="00CF3082" w:rsidP="00CF3082">
            <w:pPr>
              <w:pStyle w:val="a4"/>
              <w:numPr>
                <w:ilvl w:val="0"/>
                <w:numId w:val="14"/>
              </w:numPr>
            </w:pPr>
            <w:r>
              <w:t>Похолодало на  3  ͦ;</w:t>
            </w:r>
          </w:p>
          <w:p w:rsidR="00CF3082" w:rsidRDefault="00CF3082" w:rsidP="00CF3082">
            <w:pPr>
              <w:pStyle w:val="a4"/>
              <w:numPr>
                <w:ilvl w:val="0"/>
                <w:numId w:val="14"/>
              </w:numPr>
            </w:pPr>
            <w:r>
              <w:t>Потеплело на 4  ͦ</w:t>
            </w:r>
            <w:proofErr w:type="gramStart"/>
            <w:r>
              <w:t xml:space="preserve"> ;</w:t>
            </w:r>
            <w:proofErr w:type="gramEnd"/>
          </w:p>
          <w:p w:rsidR="00CF3082" w:rsidRDefault="00CF3082" w:rsidP="00CF3082">
            <w:pPr>
              <w:pStyle w:val="a4"/>
              <w:numPr>
                <w:ilvl w:val="0"/>
                <w:numId w:val="14"/>
              </w:numPr>
            </w:pPr>
            <w:r>
              <w:t>Потеплело на  6  ͦ</w:t>
            </w:r>
          </w:p>
          <w:p w:rsidR="00A70FAB" w:rsidRPr="00FF07D6" w:rsidRDefault="00A70FAB" w:rsidP="00A70FAB">
            <w:r>
              <w:t>Запишите в каждом случае вечернюю температуру в виде суммы и вычислите ее.</w:t>
            </w:r>
          </w:p>
        </w:tc>
        <w:tc>
          <w:tcPr>
            <w:tcW w:w="2835" w:type="dxa"/>
          </w:tcPr>
          <w:p w:rsidR="00E43CCA" w:rsidRDefault="00A70FAB">
            <w:pPr>
              <w:rPr>
                <w:u w:val="single"/>
              </w:rPr>
            </w:pPr>
            <w:r>
              <w:t xml:space="preserve">  </w:t>
            </w:r>
            <w:r w:rsidRPr="00A70FAB">
              <w:rPr>
                <w:u w:val="single"/>
              </w:rPr>
              <w:t>Познавательные</w:t>
            </w:r>
            <w:r>
              <w:rPr>
                <w:u w:val="single"/>
              </w:rPr>
              <w:t>:</w:t>
            </w:r>
          </w:p>
          <w:p w:rsidR="00A70FAB" w:rsidRPr="00A70FAB" w:rsidRDefault="00A70FAB">
            <w:r>
              <w:t xml:space="preserve">Умение переводить сложную информацию из текстового представления </w:t>
            </w:r>
            <w:proofErr w:type="gramStart"/>
            <w:r>
              <w:t>в</w:t>
            </w:r>
            <w:proofErr w:type="gramEnd"/>
            <w:r>
              <w:t xml:space="preserve"> символьное</w:t>
            </w:r>
          </w:p>
        </w:tc>
        <w:tc>
          <w:tcPr>
            <w:tcW w:w="2800" w:type="dxa"/>
          </w:tcPr>
          <w:p w:rsidR="00E43CCA" w:rsidRDefault="00236B89">
            <w:r>
              <w:t>Вопросно-ответная форма</w:t>
            </w:r>
          </w:p>
          <w:p w:rsidR="00236B89" w:rsidRDefault="00236B89">
            <w:r>
              <w:t xml:space="preserve">Что </w:t>
            </w:r>
            <w:proofErr w:type="gramStart"/>
            <w:r>
              <w:t>означает слово потеплело</w:t>
            </w:r>
            <w:proofErr w:type="gramEnd"/>
            <w:r>
              <w:t>?</w:t>
            </w:r>
          </w:p>
          <w:p w:rsidR="00236B89" w:rsidRDefault="00236B89">
            <w:r>
              <w:t>- температура повысилась.</w:t>
            </w:r>
          </w:p>
          <w:p w:rsidR="00236B89" w:rsidRDefault="00236B89">
            <w:r>
              <w:t xml:space="preserve">Что </w:t>
            </w:r>
            <w:proofErr w:type="gramStart"/>
            <w:r>
              <w:t>означает слово похолодало</w:t>
            </w:r>
            <w:proofErr w:type="gramEnd"/>
            <w:r>
              <w:t>?</w:t>
            </w:r>
          </w:p>
          <w:p w:rsidR="00236B89" w:rsidRDefault="00236B89">
            <w:r>
              <w:t>- температура понизилась.</w:t>
            </w:r>
          </w:p>
          <w:p w:rsidR="00EB6A65" w:rsidRDefault="00EB6A65">
            <w:r>
              <w:t>Каким знаком обозначается операция суммы?</w:t>
            </w:r>
          </w:p>
          <w:p w:rsidR="00EB6A65" w:rsidRDefault="00EB6A65">
            <w:r>
              <w:t>- знаком +.</w:t>
            </w:r>
          </w:p>
          <w:p w:rsidR="00EB6A65" w:rsidRDefault="00EB6A65">
            <w:r>
              <w:t>Мы вспомнили все необходимое для выполнения задания, запишите данные выражения</w:t>
            </w:r>
            <w:proofErr w:type="gramStart"/>
            <w:r>
              <w:t xml:space="preserve"> .</w:t>
            </w:r>
            <w:proofErr w:type="gramEnd"/>
          </w:p>
          <w:p w:rsidR="00EB6A65" w:rsidRDefault="00EB6A65">
            <w:r>
              <w:t>Самостоятельно записывают, сверяют с доской. Анализируют.</w:t>
            </w:r>
          </w:p>
        </w:tc>
      </w:tr>
      <w:tr w:rsidR="006A0E64" w:rsidTr="00EF7A37">
        <w:tc>
          <w:tcPr>
            <w:tcW w:w="3936" w:type="dxa"/>
          </w:tcPr>
          <w:p w:rsidR="00FF07D6" w:rsidRDefault="00FF07D6">
            <w:r w:rsidRPr="00FF07D6">
              <w:rPr>
                <w:b/>
              </w:rPr>
              <w:t>№ 1173</w:t>
            </w:r>
            <w:r>
              <w:rPr>
                <w:b/>
              </w:rPr>
              <w:t xml:space="preserve"> </w:t>
            </w:r>
            <w:r>
              <w:t xml:space="preserve">Лиса Алиса и кот </w:t>
            </w:r>
            <w:proofErr w:type="spellStart"/>
            <w:r>
              <w:t>Базилио</w:t>
            </w:r>
            <w:proofErr w:type="spellEnd"/>
            <w:r>
              <w:t xml:space="preserve"> наловили 215 окуньков, причем Алиса поймала в 4 раза больше, чем </w:t>
            </w:r>
            <w:proofErr w:type="spellStart"/>
            <w:r>
              <w:t>Базилио</w:t>
            </w:r>
            <w:proofErr w:type="spellEnd"/>
            <w:r>
              <w:t>. Сколько окуньков поймал каждый из них?</w:t>
            </w:r>
          </w:p>
          <w:p w:rsidR="00431150" w:rsidRDefault="00431150" w:rsidP="00431150">
            <w:pPr>
              <w:pStyle w:val="a4"/>
              <w:numPr>
                <w:ilvl w:val="0"/>
                <w:numId w:val="11"/>
              </w:numPr>
            </w:pPr>
            <w:r>
              <w:t xml:space="preserve">Дайте </w:t>
            </w:r>
            <w:r w:rsidR="00DE28B7">
              <w:t>схематический рисунок</w:t>
            </w:r>
            <w:r>
              <w:t xml:space="preserve"> условия задачи</w:t>
            </w:r>
            <w:r w:rsidR="00DE28B7">
              <w:t>.</w:t>
            </w:r>
          </w:p>
          <w:p w:rsidR="00E43CCA" w:rsidRPr="00FF07D6" w:rsidRDefault="005743E9" w:rsidP="00431150">
            <w:pPr>
              <w:pStyle w:val="a4"/>
              <w:numPr>
                <w:ilvl w:val="0"/>
                <w:numId w:val="11"/>
              </w:numPr>
            </w:pPr>
            <w:r>
              <w:t>Ответьте на вопрос задачи, составив уравнение и решив его.</w:t>
            </w:r>
          </w:p>
        </w:tc>
        <w:tc>
          <w:tcPr>
            <w:tcW w:w="2835" w:type="dxa"/>
          </w:tcPr>
          <w:p w:rsidR="00E43CCA" w:rsidRDefault="00A70FAB">
            <w:r>
              <w:t>Умение строить алгоритм действия</w:t>
            </w:r>
            <w:r w:rsidR="00A96C0A">
              <w:t xml:space="preserve">, </w:t>
            </w:r>
            <w:proofErr w:type="spellStart"/>
            <w:r w:rsidR="00A96C0A">
              <w:t>пошаговость</w:t>
            </w:r>
            <w:proofErr w:type="spellEnd"/>
            <w:r w:rsidR="00A96C0A">
              <w:t xml:space="preserve"> работы, умение оценивать правильность выполнения задачи.</w:t>
            </w:r>
          </w:p>
          <w:p w:rsidR="00A96C0A" w:rsidRDefault="00A96C0A">
            <w:r>
              <w:t>Умение переводить информацию из одного вида в другой.</w:t>
            </w:r>
          </w:p>
        </w:tc>
        <w:tc>
          <w:tcPr>
            <w:tcW w:w="2800" w:type="dxa"/>
          </w:tcPr>
          <w:p w:rsidR="00E43CCA" w:rsidRDefault="005743E9">
            <w:r>
              <w:t xml:space="preserve">Ребята читают </w:t>
            </w:r>
            <w:r w:rsidR="00850556">
              <w:t>текст задачи</w:t>
            </w:r>
            <w:r>
              <w:t>.</w:t>
            </w:r>
          </w:p>
          <w:p w:rsidR="00850556" w:rsidRDefault="00850556">
            <w:r>
              <w:t>Рассуждают в соответствии с предложенной схемой</w:t>
            </w:r>
            <w:proofErr w:type="gramStart"/>
            <w:r w:rsidR="00236B89">
              <w:t xml:space="preserve"> </w:t>
            </w:r>
            <w:r>
              <w:t>:</w:t>
            </w:r>
            <w:proofErr w:type="gramEnd"/>
          </w:p>
          <w:p w:rsidR="00850556" w:rsidRDefault="00850556" w:rsidP="00850556">
            <w:pPr>
              <w:pStyle w:val="a4"/>
              <w:numPr>
                <w:ilvl w:val="0"/>
                <w:numId w:val="10"/>
              </w:numPr>
            </w:pPr>
            <w:r>
              <w:t>О каких величинах идет речь в задаче?</w:t>
            </w:r>
            <w:r w:rsidR="00431150">
              <w:t xml:space="preserve"> Каким действием (операцией) связаны эти величины?</w:t>
            </w:r>
          </w:p>
          <w:p w:rsidR="00431150" w:rsidRDefault="00431150" w:rsidP="00850556">
            <w:pPr>
              <w:pStyle w:val="a4"/>
              <w:numPr>
                <w:ilvl w:val="0"/>
                <w:numId w:val="10"/>
              </w:numPr>
            </w:pPr>
            <w:r>
              <w:lastRenderedPageBreak/>
              <w:t>Что известно в задаче?</w:t>
            </w:r>
          </w:p>
          <w:p w:rsidR="00431150" w:rsidRDefault="00431150" w:rsidP="00850556">
            <w:pPr>
              <w:pStyle w:val="a4"/>
              <w:numPr>
                <w:ilvl w:val="0"/>
                <w:numId w:val="10"/>
              </w:numPr>
            </w:pPr>
            <w:r>
              <w:t>Что неизвестно</w:t>
            </w:r>
            <w:proofErr w:type="gramStart"/>
            <w:r>
              <w:t xml:space="preserve"> ?</w:t>
            </w:r>
            <w:proofErr w:type="gramEnd"/>
          </w:p>
          <w:p w:rsidR="00431150" w:rsidRDefault="00DE28B7" w:rsidP="00850556">
            <w:pPr>
              <w:pStyle w:val="a4"/>
              <w:numPr>
                <w:ilvl w:val="0"/>
                <w:numId w:val="10"/>
              </w:numPr>
            </w:pPr>
            <w:r>
              <w:t xml:space="preserve">Какую наименьшую величину мы можем обозначить через </w:t>
            </w:r>
            <w:proofErr w:type="spellStart"/>
            <w:r>
              <w:t>х</w:t>
            </w:r>
            <w:proofErr w:type="spellEnd"/>
            <w:r>
              <w:t>? можем ли как-то обозначить вторую величину?</w:t>
            </w:r>
          </w:p>
          <w:p w:rsidR="00DE28B7" w:rsidRDefault="00DE28B7" w:rsidP="00850556">
            <w:pPr>
              <w:pStyle w:val="a4"/>
              <w:numPr>
                <w:ilvl w:val="0"/>
                <w:numId w:val="10"/>
              </w:numPr>
            </w:pPr>
            <w:r>
              <w:t>Какое выражение необходимо составить, чтобы решить задачу? Нам все для этого теперь известно?</w:t>
            </w:r>
          </w:p>
          <w:p w:rsidR="00DE28B7" w:rsidRDefault="00DE28B7" w:rsidP="00850556">
            <w:pPr>
              <w:pStyle w:val="a4"/>
              <w:numPr>
                <w:ilvl w:val="0"/>
                <w:numId w:val="10"/>
              </w:numPr>
            </w:pPr>
            <w:r>
              <w:t>Решите задачу, ответив на поставленный вопрос.</w:t>
            </w:r>
          </w:p>
          <w:p w:rsidR="00236B89" w:rsidRDefault="00236B89" w:rsidP="00236B89">
            <w:r>
              <w:t>Решают и обсуждают решение с соседом по парте, выделяя для себя шаги решения и проговаривая их.</w:t>
            </w:r>
          </w:p>
          <w:p w:rsidR="005743E9" w:rsidRDefault="005743E9"/>
        </w:tc>
      </w:tr>
      <w:tr w:rsidR="006A0E64" w:rsidTr="00EF7A37">
        <w:tc>
          <w:tcPr>
            <w:tcW w:w="3936" w:type="dxa"/>
          </w:tcPr>
          <w:p w:rsidR="006D7CB2" w:rsidRDefault="00431150">
            <w:r>
              <w:lastRenderedPageBreak/>
              <w:t>Проанализируйте</w:t>
            </w:r>
            <w:r w:rsidR="006D7CB2">
              <w:t xml:space="preserve"> пример</w:t>
            </w:r>
            <w:r>
              <w:t xml:space="preserve"> </w:t>
            </w:r>
            <w:r w:rsidR="006D7CB2">
              <w:t>решения уравнения: 3х – 19 = 4х – 10</w:t>
            </w:r>
          </w:p>
          <w:p w:rsidR="006D7CB2" w:rsidRDefault="006D7CB2">
            <w:r>
              <w:t xml:space="preserve">                      3х – 4х = - 10 + 19</w:t>
            </w:r>
          </w:p>
          <w:p w:rsidR="006D7CB2" w:rsidRDefault="006D7CB2">
            <w:r>
              <w:t xml:space="preserve">                      - </w:t>
            </w:r>
            <w:proofErr w:type="spellStart"/>
            <w:r>
              <w:t>х</w:t>
            </w:r>
            <w:proofErr w:type="spellEnd"/>
            <w:r>
              <w:t xml:space="preserve"> = 9</w:t>
            </w:r>
          </w:p>
          <w:p w:rsidR="006D7CB2" w:rsidRDefault="006D7CB2">
            <w:r>
              <w:t xml:space="preserve">                      </w:t>
            </w:r>
            <w:proofErr w:type="spellStart"/>
            <w:r>
              <w:t>х</w:t>
            </w:r>
            <w:proofErr w:type="spellEnd"/>
            <w:r>
              <w:t xml:space="preserve"> = - 9</w:t>
            </w:r>
          </w:p>
          <w:p w:rsidR="006D7CB2" w:rsidRDefault="006D7CB2">
            <w:r>
              <w:t>Проверка: 3• (-9) – 19 = 4 • (-9) – 10</w:t>
            </w:r>
          </w:p>
          <w:p w:rsidR="006D7CB2" w:rsidRDefault="006D7CB2">
            <w:r>
              <w:t xml:space="preserve">                           -27 – 19 = -36 – 10</w:t>
            </w:r>
          </w:p>
          <w:p w:rsidR="006D7CB2" w:rsidRDefault="006D7CB2">
            <w:r>
              <w:t xml:space="preserve">                                   - 46 = -46</w:t>
            </w:r>
          </w:p>
          <w:p w:rsidR="006D7CB2" w:rsidRDefault="00485A18">
            <w:r>
              <w:t xml:space="preserve">                                          </w:t>
            </w:r>
            <w:proofErr w:type="spellStart"/>
            <w:r>
              <w:t>↓</w:t>
            </w:r>
            <w:proofErr w:type="spellEnd"/>
          </w:p>
          <w:p w:rsidR="00485A18" w:rsidRDefault="00485A18">
            <w:r>
              <w:t xml:space="preserve">                          Решение верно</w:t>
            </w:r>
          </w:p>
          <w:p w:rsidR="006D7CB2" w:rsidRDefault="00431150">
            <w:r>
              <w:t>По данному решению</w:t>
            </w:r>
            <w:r w:rsidR="00DE28B7">
              <w:t xml:space="preserve"> своими словами</w:t>
            </w:r>
            <w:r w:rsidR="006D7CB2">
              <w:t xml:space="preserve"> составьте план решения аналогичных уравнений </w:t>
            </w:r>
            <w:proofErr w:type="gramStart"/>
            <w:r w:rsidR="006D7CB2">
              <w:t>в</w:t>
            </w:r>
            <w:proofErr w:type="gramEnd"/>
            <w:r w:rsidR="006D7CB2">
              <w:t xml:space="preserve"> </w:t>
            </w:r>
          </w:p>
          <w:p w:rsidR="00943117" w:rsidRDefault="006D7CB2">
            <w:pPr>
              <w:rPr>
                <w:b/>
              </w:rPr>
            </w:pPr>
            <w:r w:rsidRPr="006D7CB2">
              <w:rPr>
                <w:b/>
              </w:rPr>
              <w:t>№ 1143</w:t>
            </w:r>
            <w:r>
              <w:rPr>
                <w:b/>
              </w:rPr>
              <w:t xml:space="preserve">. </w:t>
            </w:r>
          </w:p>
          <w:p w:rsidR="00E43CCA" w:rsidRPr="006D7CB2" w:rsidRDefault="006D7CB2">
            <w:r>
              <w:t>Решите любые 3 уравнения</w:t>
            </w:r>
            <w:r w:rsidR="005E58D2">
              <w:t>, используя шаги плана.</w:t>
            </w:r>
          </w:p>
        </w:tc>
        <w:tc>
          <w:tcPr>
            <w:tcW w:w="2835" w:type="dxa"/>
          </w:tcPr>
          <w:p w:rsidR="00E43CCA" w:rsidRDefault="006A0E64">
            <w:pPr>
              <w:rPr>
                <w:u w:val="single"/>
              </w:rPr>
            </w:pPr>
            <w:r w:rsidRPr="006A0E64">
              <w:rPr>
                <w:u w:val="single"/>
              </w:rPr>
              <w:t>Регулятивные:</w:t>
            </w:r>
          </w:p>
          <w:p w:rsidR="006A0E64" w:rsidRDefault="006A0E64">
            <w:r>
              <w:t xml:space="preserve">Умение анализировать информацию, делать </w:t>
            </w:r>
            <w:r w:rsidR="00D32E74">
              <w:t xml:space="preserve">обоснованный </w:t>
            </w:r>
            <w:r>
              <w:t>вывод</w:t>
            </w:r>
            <w:r w:rsidR="00D32E74">
              <w:t>.</w:t>
            </w:r>
          </w:p>
          <w:p w:rsidR="00D32E74" w:rsidRPr="00D32E74" w:rsidRDefault="00D32E74">
            <w:pPr>
              <w:rPr>
                <w:u w:val="single"/>
              </w:rPr>
            </w:pPr>
            <w:r w:rsidRPr="00D32E74">
              <w:rPr>
                <w:u w:val="single"/>
              </w:rPr>
              <w:t>Познавательные:</w:t>
            </w:r>
          </w:p>
          <w:p w:rsidR="00D32E74" w:rsidRDefault="00D32E74">
            <w:r>
              <w:t>Умение применять информацию для решения учебных задач;</w:t>
            </w:r>
          </w:p>
          <w:p w:rsidR="00D32E74" w:rsidRDefault="00D32E74">
            <w:r>
              <w:t xml:space="preserve"> определять логические связи между предметами;</w:t>
            </w:r>
          </w:p>
          <w:p w:rsidR="00D32E74" w:rsidRDefault="00D32E74">
            <w:r>
              <w:t xml:space="preserve"> анализировать; </w:t>
            </w:r>
          </w:p>
          <w:p w:rsidR="00D32E74" w:rsidRDefault="00D32E74">
            <w:r>
              <w:t>строить план действий;</w:t>
            </w:r>
          </w:p>
          <w:p w:rsidR="00D32E74" w:rsidRPr="006A0E64" w:rsidRDefault="00D32E74">
            <w:r>
              <w:t>устанавливать взаимосвязи.</w:t>
            </w:r>
          </w:p>
          <w:p w:rsidR="006A0E64" w:rsidRDefault="006A0E64"/>
        </w:tc>
        <w:tc>
          <w:tcPr>
            <w:tcW w:w="2800" w:type="dxa"/>
          </w:tcPr>
          <w:p w:rsidR="003A2502" w:rsidRDefault="003A2502">
            <w:r>
              <w:t>Ребята анализируют приведенное решение, проговаривают каждый шаг!</w:t>
            </w:r>
            <w:r w:rsidR="00457C2D">
              <w:t xml:space="preserve"> </w:t>
            </w:r>
            <w:proofErr w:type="gramStart"/>
            <w:r w:rsidR="00457C2D">
              <w:t xml:space="preserve">( </w:t>
            </w:r>
            <w:proofErr w:type="gramEnd"/>
            <w:r w:rsidR="00457C2D">
              <w:t>в парах</w:t>
            </w:r>
            <w:r w:rsidR="00DE28B7">
              <w:t>, работают, договариваются</w:t>
            </w:r>
            <w:r w:rsidR="00457C2D">
              <w:t>)</w:t>
            </w:r>
          </w:p>
          <w:p w:rsidR="00457C2D" w:rsidRDefault="003A2502">
            <w:r>
              <w:t>Составляют план решения подобных уравнений</w:t>
            </w:r>
            <w:r w:rsidR="00457C2D">
              <w:t xml:space="preserve"> по шагам.</w:t>
            </w:r>
          </w:p>
          <w:p w:rsidR="00485A18" w:rsidRDefault="00457C2D">
            <w:r>
              <w:t xml:space="preserve"> Выходит 2 ученика, знакомят со своим планом</w:t>
            </w:r>
            <w:r w:rsidR="00485A18">
              <w:t>, записывают на доске</w:t>
            </w:r>
            <w:r w:rsidR="002E43F7">
              <w:t>, объясняя каждый свой шаг.</w:t>
            </w:r>
          </w:p>
          <w:p w:rsidR="00457C2D" w:rsidRDefault="00457C2D">
            <w:r>
              <w:t xml:space="preserve"> Идет дальнейшее обсуждение и дополнение. </w:t>
            </w:r>
          </w:p>
          <w:p w:rsidR="00457C2D" w:rsidRDefault="00457C2D">
            <w:r>
              <w:t>Сравнение полученных планов с данным  образцом:</w:t>
            </w:r>
          </w:p>
          <w:p w:rsidR="003A2502" w:rsidRDefault="003A2502" w:rsidP="003A2502">
            <w:pPr>
              <w:pStyle w:val="a4"/>
              <w:numPr>
                <w:ilvl w:val="0"/>
                <w:numId w:val="12"/>
              </w:numPr>
            </w:pPr>
            <w:r>
              <w:t>Переносим слагаемые так, чтобы в одной части уравнения были известные числа, а в другой – неизвестные.</w:t>
            </w:r>
          </w:p>
          <w:p w:rsidR="003A2502" w:rsidRDefault="003A2502" w:rsidP="003A2502">
            <w:r>
              <w:t>(слева неизвестные, справа – только числа)</w:t>
            </w:r>
          </w:p>
          <w:p w:rsidR="003A2502" w:rsidRDefault="003A2502" w:rsidP="003A2502">
            <w:pPr>
              <w:pStyle w:val="a4"/>
              <w:numPr>
                <w:ilvl w:val="0"/>
                <w:numId w:val="12"/>
              </w:numPr>
            </w:pPr>
            <w:r>
              <w:lastRenderedPageBreak/>
              <w:t>Приводим</w:t>
            </w:r>
            <w:r w:rsidR="00457C2D">
              <w:t xml:space="preserve">  </w:t>
            </w:r>
            <w:r>
              <w:t>подобные слагаемые</w:t>
            </w:r>
          </w:p>
          <w:p w:rsidR="00457C2D" w:rsidRPr="00457C2D" w:rsidRDefault="00457C2D" w:rsidP="003A2502">
            <w:pPr>
              <w:pStyle w:val="a4"/>
              <w:numPr>
                <w:ilvl w:val="0"/>
                <w:numId w:val="12"/>
              </w:numPr>
            </w:pPr>
            <w:r>
              <w:t>Приходим к знакомому виду а•</w:t>
            </w:r>
            <w:proofErr w:type="spellStart"/>
            <w:r>
              <w:t>х</w:t>
            </w:r>
            <w:proofErr w:type="spellEnd"/>
            <w:r>
              <w:t xml:space="preserve"> = в, где </w:t>
            </w:r>
            <w:proofErr w:type="spellStart"/>
            <w:r w:rsidRPr="003A2502">
              <w:rPr>
                <w:b/>
              </w:rPr>
              <w:t>х</w:t>
            </w:r>
            <w:proofErr w:type="spellEnd"/>
            <w:r w:rsidRPr="003A2502">
              <w:rPr>
                <w:b/>
              </w:rPr>
              <w:t xml:space="preserve"> =  в</w:t>
            </w:r>
            <w:proofErr w:type="gramStart"/>
            <w:r w:rsidRPr="003A2502">
              <w:rPr>
                <w:b/>
              </w:rPr>
              <w:t xml:space="preserve"> :</w:t>
            </w:r>
            <w:proofErr w:type="gramEnd"/>
            <w:r w:rsidRPr="003A2502">
              <w:rPr>
                <w:b/>
              </w:rPr>
              <w:t xml:space="preserve"> а</w:t>
            </w:r>
          </w:p>
          <w:p w:rsidR="00457C2D" w:rsidRDefault="00457C2D" w:rsidP="003A2502">
            <w:pPr>
              <w:pStyle w:val="a4"/>
              <w:numPr>
                <w:ilvl w:val="0"/>
                <w:numId w:val="12"/>
              </w:numPr>
            </w:pPr>
            <w:r w:rsidRPr="00457C2D">
              <w:t>Убеждаемся в правильности решения, выполняем проверку</w:t>
            </w:r>
            <w:r>
              <w:t>, подставляя найденное значение в исходное уравнение</w:t>
            </w:r>
          </w:p>
          <w:p w:rsidR="00457C2D" w:rsidRPr="00457C2D" w:rsidRDefault="00DE28B7" w:rsidP="00457C2D">
            <w:r>
              <w:t>Делают общий вывод!</w:t>
            </w:r>
          </w:p>
        </w:tc>
      </w:tr>
      <w:tr w:rsidR="006A0E64" w:rsidTr="00EF7A37">
        <w:tc>
          <w:tcPr>
            <w:tcW w:w="3936" w:type="dxa"/>
          </w:tcPr>
          <w:p w:rsidR="00E43CCA" w:rsidRDefault="00A80B2D">
            <w:r>
              <w:lastRenderedPageBreak/>
              <w:t xml:space="preserve">Используя теоретический материал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193-194 учебника, дополните</w:t>
            </w:r>
            <w:r w:rsidR="00282620">
              <w:t xml:space="preserve"> пустые блоки данной блок-схемы:</w:t>
            </w:r>
            <w:r w:rsidR="005D00CE">
              <w:t xml:space="preserve"> ***</w:t>
            </w:r>
          </w:p>
          <w:p w:rsidR="00E21E33" w:rsidRDefault="00E21E33"/>
          <w:p w:rsidR="00282620" w:rsidRDefault="00282620" w:rsidP="00282620">
            <w:pPr>
              <w:jc w:val="center"/>
            </w:pPr>
          </w:p>
        </w:tc>
        <w:tc>
          <w:tcPr>
            <w:tcW w:w="2835" w:type="dxa"/>
          </w:tcPr>
          <w:p w:rsidR="00E43CCA" w:rsidRDefault="005D00CE">
            <w:r>
              <w:t xml:space="preserve">Поиск необходимой информации, анализ синтез </w:t>
            </w:r>
            <w:proofErr w:type="spellStart"/>
            <w:r>
              <w:t>обьектов</w:t>
            </w:r>
            <w:proofErr w:type="spellEnd"/>
            <w:r>
              <w:t>, сотрудничество в поиске и сборе информации.</w:t>
            </w:r>
          </w:p>
          <w:p w:rsidR="005D00CE" w:rsidRDefault="005D00CE">
            <w:r>
              <w:t>Оценивают и корректируют собственную деятельность</w:t>
            </w:r>
          </w:p>
        </w:tc>
        <w:tc>
          <w:tcPr>
            <w:tcW w:w="2800" w:type="dxa"/>
          </w:tcPr>
          <w:p w:rsidR="005D00CE" w:rsidRDefault="005D00CE" w:rsidP="00457C2D">
            <w:r>
              <w:t>Ребята изучают материал учебника, выделяют главное, анализируют, работая в паре</w:t>
            </w:r>
          </w:p>
          <w:p w:rsidR="00E43CCA" w:rsidRDefault="005D00CE" w:rsidP="00457C2D">
            <w:r>
              <w:t xml:space="preserve">(сотрудничают). </w:t>
            </w:r>
          </w:p>
          <w:p w:rsidR="00CF3082" w:rsidRDefault="00CF3082" w:rsidP="00457C2D">
            <w:r>
              <w:t>Представляют свои результаты на общее обсуждение.</w:t>
            </w:r>
          </w:p>
          <w:p w:rsidR="00CF3082" w:rsidRDefault="00CF3082" w:rsidP="00457C2D">
            <w:r>
              <w:t>Окончательный вывод</w:t>
            </w:r>
          </w:p>
        </w:tc>
      </w:tr>
      <w:tr w:rsidR="006A0E64" w:rsidTr="00EF7A37">
        <w:tc>
          <w:tcPr>
            <w:tcW w:w="3936" w:type="dxa"/>
          </w:tcPr>
          <w:p w:rsidR="00E21E33" w:rsidRDefault="00CF3082" w:rsidP="002E43F7">
            <w:r w:rsidRPr="002E43F7">
              <w:rPr>
                <w:b/>
              </w:rPr>
              <w:t>№ 962</w:t>
            </w:r>
            <w:proofErr w:type="gramStart"/>
            <w:r w:rsidR="002E43F7">
              <w:rPr>
                <w:b/>
              </w:rPr>
              <w:t xml:space="preserve"> </w:t>
            </w:r>
            <w:r w:rsidR="002E43F7" w:rsidRPr="002E43F7">
              <w:t>С</w:t>
            </w:r>
            <w:proofErr w:type="gramEnd"/>
            <w:r w:rsidR="002E43F7" w:rsidRPr="002E43F7">
              <w:t>оставьте числовое выражение и вычислите его значение</w:t>
            </w:r>
            <w:r w:rsidR="002E43F7">
              <w:t>:</w:t>
            </w:r>
          </w:p>
          <w:p w:rsidR="002E43F7" w:rsidRDefault="002E43F7" w:rsidP="002E43F7">
            <w:pPr>
              <w:pStyle w:val="a4"/>
              <w:numPr>
                <w:ilvl w:val="0"/>
                <w:numId w:val="15"/>
              </w:numPr>
            </w:pPr>
            <w:r w:rsidRPr="002E43F7">
              <w:t>К сумме чисел 7 и – 20 прибавить число 18</w:t>
            </w:r>
            <w:r>
              <w:t>;</w:t>
            </w:r>
          </w:p>
          <w:p w:rsidR="002E43F7" w:rsidRDefault="002E43F7" w:rsidP="002E43F7">
            <w:pPr>
              <w:pStyle w:val="a4"/>
              <w:numPr>
                <w:ilvl w:val="0"/>
                <w:numId w:val="15"/>
              </w:numPr>
            </w:pPr>
            <w:r>
              <w:t>К числу 7,9 прибавить сумму чисел 2,1  и – 10;</w:t>
            </w:r>
          </w:p>
          <w:p w:rsidR="002E43F7" w:rsidRPr="002E43F7" w:rsidRDefault="002E43F7" w:rsidP="002E43F7">
            <w:pPr>
              <w:pStyle w:val="a4"/>
              <w:numPr>
                <w:ilvl w:val="0"/>
                <w:numId w:val="15"/>
              </w:numPr>
            </w:pPr>
            <w:r>
              <w:t xml:space="preserve">К сумме чисел </w:t>
            </w:r>
            <m:oMath>
              <m:r>
                <w:rPr>
                  <w:rFonts w:ascii="Cambria Math" w:hAnsi="Cambria Math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</w:rPr>
                    <m:t>16</m:t>
                  </m:r>
                </m:den>
              </m:f>
              <m:r>
                <w:rPr>
                  <w:rFonts w:ascii="Cambria Math" w:hAnsi="Cambria Math"/>
                </w:rPr>
                <m:t xml:space="preserve"> и-2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16</m:t>
                  </m:r>
                </m:den>
              </m:f>
            </m:oMath>
            <w:r w:rsidR="00CF6E66">
              <w:rPr>
                <w:rFonts w:eastAsiaTheme="minorEastAsia"/>
              </w:rPr>
              <w:t xml:space="preserve"> прибавить сумму чисел </w:t>
            </w:r>
            <m:oMath>
              <m:r>
                <w:rPr>
                  <w:rFonts w:ascii="Cambria Math" w:hAnsi="Cambria Math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</w:rPr>
                    <m:t>36</m:t>
                  </m:r>
                </m:den>
              </m:f>
              <m:r>
                <w:rPr>
                  <w:rFonts w:ascii="Cambria Math" w:hAnsi="Cambria Math"/>
                </w:rPr>
                <m:t xml:space="preserve"> и-1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</w:rPr>
                    <m:t>36</m:t>
                  </m:r>
                </m:den>
              </m:f>
            </m:oMath>
          </w:p>
        </w:tc>
        <w:tc>
          <w:tcPr>
            <w:tcW w:w="2835" w:type="dxa"/>
          </w:tcPr>
          <w:p w:rsidR="00E43CCA" w:rsidRPr="00D32E74" w:rsidRDefault="00CF6E66">
            <w:pPr>
              <w:rPr>
                <w:u w:val="single"/>
              </w:rPr>
            </w:pPr>
            <w:r>
              <w:t xml:space="preserve"> </w:t>
            </w:r>
            <w:r w:rsidR="00D32E74" w:rsidRPr="00D32E74">
              <w:rPr>
                <w:u w:val="single"/>
              </w:rPr>
              <w:t>Познавательные:</w:t>
            </w:r>
          </w:p>
          <w:p w:rsidR="00D32E74" w:rsidRDefault="00D32E74">
            <w:r>
              <w:t>Умение строить шаги алгоритма действий;</w:t>
            </w:r>
          </w:p>
          <w:p w:rsidR="00D32E74" w:rsidRDefault="00D32E74">
            <w:r>
              <w:t>Умение устанавливать взаимосвязи; умение излагать и интерпретировать информацию</w:t>
            </w:r>
          </w:p>
          <w:p w:rsidR="00D32E74" w:rsidRDefault="00D32E74"/>
        </w:tc>
        <w:tc>
          <w:tcPr>
            <w:tcW w:w="2800" w:type="dxa"/>
          </w:tcPr>
          <w:p w:rsidR="00E43CCA" w:rsidRDefault="00CF6E66">
            <w:r>
              <w:t>Вопросно-ответная форма работы.</w:t>
            </w:r>
          </w:p>
          <w:p w:rsidR="00CF6E66" w:rsidRDefault="00CF6E66">
            <w:r>
              <w:t>Давайте проговорим шаги решения данного задания:</w:t>
            </w:r>
          </w:p>
          <w:p w:rsidR="00CF6E66" w:rsidRDefault="00CF6E66" w:rsidP="00CF6E66">
            <w:pPr>
              <w:pStyle w:val="a4"/>
              <w:numPr>
                <w:ilvl w:val="0"/>
                <w:numId w:val="16"/>
              </w:numPr>
            </w:pPr>
            <w:r>
              <w:t>Что первое нужно сделать?</w:t>
            </w:r>
          </w:p>
          <w:p w:rsidR="00CF6E66" w:rsidRDefault="00CF6E66" w:rsidP="00CF6E66">
            <w:pPr>
              <w:ind w:left="360"/>
            </w:pPr>
            <w:r>
              <w:t>- составить выражения!</w:t>
            </w:r>
          </w:p>
          <w:p w:rsidR="00CF6E66" w:rsidRDefault="00CF6E66" w:rsidP="00CF6E66">
            <w:pPr>
              <w:ind w:left="360"/>
            </w:pPr>
            <w:r>
              <w:t xml:space="preserve">2) для правильного выполнения этого </w:t>
            </w:r>
            <w:proofErr w:type="gramStart"/>
            <w:r>
              <w:t>шага</w:t>
            </w:r>
            <w:proofErr w:type="gramEnd"/>
            <w:r>
              <w:t xml:space="preserve"> что мы должны вспомнить и знать?</w:t>
            </w:r>
          </w:p>
          <w:p w:rsidR="00CF6E66" w:rsidRDefault="00CF6E66" w:rsidP="00CF6E66">
            <w:pPr>
              <w:ind w:left="360"/>
            </w:pPr>
            <w:r>
              <w:t>- каким знаком обозначается сумма чисел!</w:t>
            </w:r>
          </w:p>
          <w:p w:rsidR="00CF6E66" w:rsidRDefault="00CF6E66" w:rsidP="00CF6E66">
            <w:pPr>
              <w:ind w:left="360"/>
            </w:pPr>
            <w:r>
              <w:t xml:space="preserve">3) следующим </w:t>
            </w:r>
            <w:proofErr w:type="gramStart"/>
            <w:r>
              <w:t>шагом</w:t>
            </w:r>
            <w:proofErr w:type="gramEnd"/>
            <w:r w:rsidR="00736B75">
              <w:t xml:space="preserve"> что мы будем делать?</w:t>
            </w:r>
          </w:p>
          <w:p w:rsidR="00736B75" w:rsidRDefault="00736B75" w:rsidP="00CF6E66">
            <w:pPr>
              <w:ind w:left="360"/>
            </w:pPr>
            <w:r>
              <w:t>- вычислять значения составленных выражений.</w:t>
            </w:r>
          </w:p>
          <w:p w:rsidR="00CF6E66" w:rsidRDefault="00CF6E66" w:rsidP="00CF6E66">
            <w:pPr>
              <w:ind w:left="360"/>
            </w:pPr>
            <w:r>
              <w:t xml:space="preserve">3) </w:t>
            </w:r>
            <w:r w:rsidR="00736B75">
              <w:t xml:space="preserve">для успешного выполнения этого </w:t>
            </w:r>
            <w:proofErr w:type="gramStart"/>
            <w:r>
              <w:t>шага</w:t>
            </w:r>
            <w:proofErr w:type="gramEnd"/>
            <w:r>
              <w:t xml:space="preserve"> что мы еще должны знать и правильно уметь делать?</w:t>
            </w:r>
          </w:p>
          <w:p w:rsidR="00CF6E66" w:rsidRDefault="00CF6E66" w:rsidP="00CF6E66">
            <w:pPr>
              <w:ind w:left="360"/>
            </w:pPr>
            <w:r>
              <w:t>- правила и вычисления с рациональными числами!</w:t>
            </w:r>
          </w:p>
          <w:p w:rsidR="00CF6E66" w:rsidRDefault="00CF6E66" w:rsidP="00CF6E66">
            <w:pPr>
              <w:ind w:left="360"/>
            </w:pPr>
            <w:r>
              <w:lastRenderedPageBreak/>
              <w:t>4) Мы вспомнили все необходимое для правильного выполнения данного задания?</w:t>
            </w:r>
          </w:p>
          <w:p w:rsidR="00CF6E66" w:rsidRDefault="00CF6E66" w:rsidP="00CF6E66">
            <w:pPr>
              <w:ind w:left="360"/>
            </w:pPr>
            <w:r>
              <w:t>- да!</w:t>
            </w:r>
          </w:p>
          <w:p w:rsidR="00736B75" w:rsidRDefault="00736B75" w:rsidP="00CF6E66">
            <w:pPr>
              <w:ind w:left="360"/>
            </w:pPr>
            <w:r>
              <w:t>Ребята работают самостоятельно, далее выполняют взаимопроверку в парах, сверяясь с решением на интерактивной доске.</w:t>
            </w:r>
          </w:p>
        </w:tc>
      </w:tr>
      <w:tr w:rsidR="00DA0A9E" w:rsidTr="00EF7A37">
        <w:tc>
          <w:tcPr>
            <w:tcW w:w="3936" w:type="dxa"/>
          </w:tcPr>
          <w:p w:rsidR="00DA0A9E" w:rsidRDefault="00DA0A9E" w:rsidP="002E43F7">
            <w:r>
              <w:lastRenderedPageBreak/>
              <w:t>Проверьте правильность решения данного уравнения:</w:t>
            </w:r>
          </w:p>
          <w:p w:rsidR="00DA0A9E" w:rsidRDefault="00DA0A9E" w:rsidP="002E43F7">
            <w:r>
              <w:t xml:space="preserve">- 6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х</w:t>
            </w:r>
            <w:proofErr w:type="spellEnd"/>
            <w:r>
              <w:t xml:space="preserve"> + 2) = 4х – 17</w:t>
            </w:r>
          </w:p>
          <w:p w:rsidR="00DA0A9E" w:rsidRDefault="00DA0A9E" w:rsidP="002E43F7">
            <w:r>
              <w:t>-6х – 12 = 4х – 17</w:t>
            </w:r>
          </w:p>
          <w:p w:rsidR="00DA0A9E" w:rsidRDefault="00DA0A9E" w:rsidP="002E43F7">
            <w:r>
              <w:t>-6х – 4х = -17 + 12</w:t>
            </w:r>
          </w:p>
          <w:p w:rsidR="00DA0A9E" w:rsidRDefault="00DA0A9E" w:rsidP="002E43F7">
            <w:r>
              <w:t>-10х = -5</w:t>
            </w:r>
          </w:p>
          <w:p w:rsidR="00DA0A9E" w:rsidRDefault="00DA0A9E" w:rsidP="002E43F7">
            <w:proofErr w:type="spellStart"/>
            <w:r>
              <w:t>х</w:t>
            </w:r>
            <w:proofErr w:type="spellEnd"/>
            <w:r>
              <w:t xml:space="preserve"> = - 0,5</w:t>
            </w:r>
          </w:p>
          <w:p w:rsidR="00CE2E0A" w:rsidRPr="00DA0A9E" w:rsidRDefault="00CE2E0A" w:rsidP="002E43F7">
            <w:r>
              <w:t>Если задание решено неправильно, приведите правильное решение.</w:t>
            </w:r>
          </w:p>
        </w:tc>
        <w:tc>
          <w:tcPr>
            <w:tcW w:w="2835" w:type="dxa"/>
          </w:tcPr>
          <w:p w:rsidR="00DA0A9E" w:rsidRDefault="00DA0A9E">
            <w:pPr>
              <w:rPr>
                <w:u w:val="single"/>
              </w:rPr>
            </w:pPr>
            <w:r w:rsidRPr="00DA0A9E">
              <w:rPr>
                <w:u w:val="single"/>
              </w:rPr>
              <w:t>Регулятивное</w:t>
            </w:r>
            <w:r>
              <w:rPr>
                <w:u w:val="single"/>
              </w:rPr>
              <w:t xml:space="preserve">: </w:t>
            </w:r>
          </w:p>
          <w:p w:rsidR="00DA0A9E" w:rsidRPr="00DA0A9E" w:rsidRDefault="00DA0A9E">
            <w:r w:rsidRPr="00DA0A9E">
              <w:t>Умение находить ошибки и анализировать их</w:t>
            </w:r>
            <w:r>
              <w:t>.</w:t>
            </w:r>
          </w:p>
        </w:tc>
        <w:tc>
          <w:tcPr>
            <w:tcW w:w="2800" w:type="dxa"/>
          </w:tcPr>
          <w:p w:rsidR="00DA0A9E" w:rsidRDefault="00CE2E0A">
            <w:r>
              <w:t>Ребята проверяют каждый шаг приведенного решения, объясняют свою точку зрения.</w:t>
            </w:r>
          </w:p>
          <w:p w:rsidR="00CE2E0A" w:rsidRDefault="00CE2E0A">
            <w:r>
              <w:t xml:space="preserve">Исправляют ошибки и выполняют правильное решение, используя шаги алгоритма решения уравнений </w:t>
            </w:r>
            <w:proofErr w:type="gramStart"/>
            <w:r>
              <w:t xml:space="preserve">( </w:t>
            </w:r>
            <w:proofErr w:type="gramEnd"/>
            <w:r>
              <w:t>имеется у каждого ученика)</w:t>
            </w:r>
          </w:p>
          <w:p w:rsidR="00CE2E0A" w:rsidRDefault="00CE2E0A" w:rsidP="00CE2E0A">
            <w:pPr>
              <w:pStyle w:val="a4"/>
              <w:numPr>
                <w:ilvl w:val="0"/>
                <w:numId w:val="17"/>
              </w:numPr>
            </w:pPr>
            <w:r>
              <w:t>Раскрываем скобки (если они есть) и переносим слагаемые так, чтобы в одной части уравнения были известные числа, а в другой – неизвестные.</w:t>
            </w:r>
          </w:p>
          <w:p w:rsidR="00CE2E0A" w:rsidRDefault="00CE2E0A" w:rsidP="00CE2E0A">
            <w:r>
              <w:t>(слева неизвестные, справа – только числа).</w:t>
            </w:r>
          </w:p>
          <w:p w:rsidR="00CE2E0A" w:rsidRDefault="00CE2E0A" w:rsidP="00CE2E0A">
            <w:proofErr w:type="gramStart"/>
            <w:r>
              <w:t>При переносе из одной части в другую, меняем знак переносимого слагаемого)</w:t>
            </w:r>
            <w:proofErr w:type="gramEnd"/>
          </w:p>
          <w:p w:rsidR="00CE2E0A" w:rsidRDefault="00CE2E0A" w:rsidP="00CE2E0A">
            <w:pPr>
              <w:pStyle w:val="a4"/>
              <w:numPr>
                <w:ilvl w:val="0"/>
                <w:numId w:val="17"/>
              </w:numPr>
            </w:pPr>
            <w:r>
              <w:t>Приводим  подобные слагаемые</w:t>
            </w:r>
          </w:p>
          <w:p w:rsidR="00CE2E0A" w:rsidRPr="00457C2D" w:rsidRDefault="00CE2E0A" w:rsidP="00CE2E0A">
            <w:pPr>
              <w:pStyle w:val="a4"/>
              <w:numPr>
                <w:ilvl w:val="0"/>
                <w:numId w:val="17"/>
              </w:numPr>
            </w:pPr>
            <w:r>
              <w:t>Приходим к знакомому виду а•</w:t>
            </w:r>
            <w:proofErr w:type="spellStart"/>
            <w:r>
              <w:t>х</w:t>
            </w:r>
            <w:proofErr w:type="spellEnd"/>
            <w:r>
              <w:t xml:space="preserve"> = в, где </w:t>
            </w:r>
            <w:proofErr w:type="spellStart"/>
            <w:r w:rsidRPr="003A2502">
              <w:rPr>
                <w:b/>
              </w:rPr>
              <w:t>х</w:t>
            </w:r>
            <w:proofErr w:type="spellEnd"/>
            <w:r w:rsidRPr="003A2502">
              <w:rPr>
                <w:b/>
              </w:rPr>
              <w:t xml:space="preserve"> =  в</w:t>
            </w:r>
            <w:proofErr w:type="gramStart"/>
            <w:r w:rsidRPr="003A2502">
              <w:rPr>
                <w:b/>
              </w:rPr>
              <w:t xml:space="preserve"> :</w:t>
            </w:r>
            <w:proofErr w:type="gramEnd"/>
            <w:r w:rsidRPr="003A2502">
              <w:rPr>
                <w:b/>
              </w:rPr>
              <w:t xml:space="preserve"> а</w:t>
            </w:r>
          </w:p>
          <w:p w:rsidR="00CE2E0A" w:rsidRDefault="00CE2E0A" w:rsidP="00CE2E0A">
            <w:pPr>
              <w:pStyle w:val="a4"/>
              <w:numPr>
                <w:ilvl w:val="0"/>
                <w:numId w:val="17"/>
              </w:numPr>
            </w:pPr>
            <w:r w:rsidRPr="00457C2D">
              <w:t>Убеждаемся в правильности решения, выполняем проверку</w:t>
            </w:r>
            <w:r>
              <w:t>, подставляя найденное значение в исходное уравнение</w:t>
            </w:r>
          </w:p>
          <w:p w:rsidR="00CE2E0A" w:rsidRDefault="00CE2E0A"/>
        </w:tc>
      </w:tr>
    </w:tbl>
    <w:p w:rsidR="00831DDE" w:rsidRDefault="005D00CE">
      <w:r>
        <w:lastRenderedPageBreak/>
        <w:t>***</w:t>
      </w:r>
    </w:p>
    <w:p w:rsidR="00911B50" w:rsidRDefault="00911B50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348.75pt;margin-top:140.7pt;width:0;height:18.6pt;z-index:251676672" o:connectortype="straight"/>
        </w:pict>
      </w:r>
      <w:r>
        <w:rPr>
          <w:noProof/>
          <w:lang w:eastAsia="ru-RU"/>
        </w:rPr>
        <w:pict>
          <v:shape id="_x0000_s1046" type="#_x0000_t32" style="position:absolute;margin-left:75.75pt;margin-top:159.3pt;width:273pt;height:0;z-index:251675648" o:connectortype="straight"/>
        </w:pict>
      </w:r>
      <w:r>
        <w:rPr>
          <w:noProof/>
          <w:lang w:eastAsia="ru-RU"/>
        </w:rPr>
        <w:pict>
          <v:shape id="_x0000_s1045" type="#_x0000_t32" style="position:absolute;margin-left:75.75pt;margin-top:140.7pt;width:0;height:18.6pt;z-index:251674624" o:connectortype="straight"/>
        </w:pict>
      </w:r>
      <w:r>
        <w:rPr>
          <w:noProof/>
          <w:lang w:eastAsia="ru-RU"/>
        </w:rPr>
        <w:pict>
          <v:oval id="_x0000_s1043" style="position:absolute;margin-left:153.15pt;margin-top:168.3pt;width:115.8pt;height:25.2pt;z-index:251673600"/>
        </w:pict>
      </w:r>
      <w:r>
        <w:rPr>
          <w:noProof/>
          <w:lang w:eastAsia="ru-RU"/>
        </w:rPr>
        <w:pict>
          <v:shape id="_x0000_s1037" type="#_x0000_t32" style="position:absolute;margin-left:211.35pt;margin-top:140.7pt;width:0;height:27.6pt;z-index:251667456" o:connectortype="straight">
            <v:stroke endarrow="block"/>
          </v:shape>
        </w:pict>
      </w:r>
      <w:r>
        <w:rPr>
          <w:noProof/>
          <w:lang w:eastAsia="ru-RU"/>
        </w:rPr>
        <w:pict>
          <v:rect id="_x0000_s1042" style="position:absolute;margin-left:287.55pt;margin-top:109.5pt;width:118.2pt;height:31.2pt;z-index:251672576"/>
        </w:pict>
      </w:r>
      <w:r>
        <w:rPr>
          <w:noProof/>
          <w:lang w:eastAsia="ru-RU"/>
        </w:rPr>
        <w:pict>
          <v:rect id="_x0000_s1041" style="position:absolute;margin-left:153.15pt;margin-top:109.5pt;width:118.2pt;height:31.2pt;z-index:251671552"/>
        </w:pict>
      </w:r>
      <w:r>
        <w:rPr>
          <w:noProof/>
          <w:lang w:eastAsia="ru-RU"/>
        </w:rPr>
        <w:pict>
          <v:rect id="_x0000_s1040" style="position:absolute;margin-left:18.75pt;margin-top:109.5pt;width:118.2pt;height:31.2pt;z-index:251670528"/>
        </w:pict>
      </w:r>
      <w:r>
        <w:rPr>
          <w:noProof/>
          <w:lang w:eastAsia="ru-RU"/>
        </w:rPr>
        <w:pict>
          <v:shape id="_x0000_s1038" type="#_x0000_t32" style="position:absolute;margin-left:211.35pt;margin-top:81.9pt;width:0;height:27.6pt;z-index:2516684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9" type="#_x0000_t32" style="position:absolute;margin-left:75.75pt;margin-top:81.9pt;width:0;height:27.6pt;z-index:251669504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5" type="#_x0000_t7" style="position:absolute;margin-left:282.75pt;margin-top:53.7pt;width:150.6pt;height:28.2pt;z-index:251665408"/>
        </w:pict>
      </w:r>
      <w:r>
        <w:rPr>
          <w:noProof/>
          <w:lang w:eastAsia="ru-RU"/>
        </w:rPr>
        <w:pict>
          <v:shape id="_x0000_s1036" type="#_x0000_t32" style="position:absolute;margin-left:259.95pt;margin-top:65.1pt;width:43.2pt;height:0;z-index:251666432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4" type="#_x0000_t4" style="position:absolute;margin-left:166.35pt;margin-top:50.1pt;width:93.6pt;height:31.8pt;z-index:251664384"/>
        </w:pict>
      </w:r>
      <w:r>
        <w:rPr>
          <w:noProof/>
          <w:lang w:eastAsia="ru-RU"/>
        </w:rPr>
        <w:pict>
          <v:shape id="_x0000_s1033" type="#_x0000_t32" style="position:absolute;margin-left:123.15pt;margin-top:65.1pt;width:43.2pt;height:0;z-index:2516633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4" style="position:absolute;margin-left:29.55pt;margin-top:50.1pt;width:93.6pt;height:31.8pt;z-index:251662336"/>
        </w:pict>
      </w:r>
      <w:r>
        <w:rPr>
          <w:noProof/>
          <w:lang w:eastAsia="ru-RU"/>
        </w:rPr>
        <w:pict>
          <v:shape id="_x0000_s1031" type="#_x0000_t32" style="position:absolute;margin-left:75.75pt;margin-top:22.5pt;width:0;height:27.6pt;z-index:2516613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32" style="position:absolute;margin-left:144.75pt;margin-top:9.9pt;width:105pt;height:0;flip:x;z-index:251660288" o:connectortype="straight">
            <v:stroke endarrow="block"/>
          </v:shape>
        </w:pict>
      </w:r>
      <w:r>
        <w:rPr>
          <w:noProof/>
          <w:lang w:eastAsia="ru-RU"/>
        </w:rPr>
        <w:pict>
          <v:oval id="_x0000_s1029" style="position:absolute;margin-left:249.75pt;margin-top:-5.7pt;width:149.4pt;height:31.8pt;z-index:251659264"/>
        </w:pict>
      </w:r>
      <w:r>
        <w:rPr>
          <w:noProof/>
          <w:lang w:eastAsia="ru-RU"/>
        </w:rPr>
        <w:pict>
          <v:shape id="_x0000_s1028" type="#_x0000_t7" style="position:absolute;margin-left:15.75pt;margin-top:-5.7pt;width:150.6pt;height:28.2pt;z-index:251658240"/>
        </w:pict>
      </w:r>
    </w:p>
    <w:sectPr w:rsidR="00911B50" w:rsidSect="0083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67BE"/>
    <w:multiLevelType w:val="hybridMultilevel"/>
    <w:tmpl w:val="E640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B6322"/>
    <w:multiLevelType w:val="hybridMultilevel"/>
    <w:tmpl w:val="3D2C2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F6218"/>
    <w:multiLevelType w:val="hybridMultilevel"/>
    <w:tmpl w:val="12A24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B7296"/>
    <w:multiLevelType w:val="hybridMultilevel"/>
    <w:tmpl w:val="C1264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60059"/>
    <w:multiLevelType w:val="hybridMultilevel"/>
    <w:tmpl w:val="F21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10788"/>
    <w:multiLevelType w:val="hybridMultilevel"/>
    <w:tmpl w:val="193C8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278D8"/>
    <w:multiLevelType w:val="hybridMultilevel"/>
    <w:tmpl w:val="75F01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74A12"/>
    <w:multiLevelType w:val="hybridMultilevel"/>
    <w:tmpl w:val="20B62E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00186"/>
    <w:multiLevelType w:val="hybridMultilevel"/>
    <w:tmpl w:val="2FD0A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EB2F3A"/>
    <w:multiLevelType w:val="hybridMultilevel"/>
    <w:tmpl w:val="985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A7EAE"/>
    <w:multiLevelType w:val="hybridMultilevel"/>
    <w:tmpl w:val="17F0A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F63C4"/>
    <w:multiLevelType w:val="hybridMultilevel"/>
    <w:tmpl w:val="C15EE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823173"/>
    <w:multiLevelType w:val="hybridMultilevel"/>
    <w:tmpl w:val="E280D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951E7"/>
    <w:multiLevelType w:val="hybridMultilevel"/>
    <w:tmpl w:val="57E41B24"/>
    <w:lvl w:ilvl="0" w:tplc="5B5AE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CA7859"/>
    <w:multiLevelType w:val="hybridMultilevel"/>
    <w:tmpl w:val="58A64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D6A1D"/>
    <w:multiLevelType w:val="hybridMultilevel"/>
    <w:tmpl w:val="3D2C2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107202"/>
    <w:multiLevelType w:val="hybridMultilevel"/>
    <w:tmpl w:val="52002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3"/>
  </w:num>
  <w:num w:numId="5">
    <w:abstractNumId w:val="14"/>
  </w:num>
  <w:num w:numId="6">
    <w:abstractNumId w:val="11"/>
  </w:num>
  <w:num w:numId="7">
    <w:abstractNumId w:val="5"/>
  </w:num>
  <w:num w:numId="8">
    <w:abstractNumId w:val="4"/>
  </w:num>
  <w:num w:numId="9">
    <w:abstractNumId w:val="16"/>
  </w:num>
  <w:num w:numId="10">
    <w:abstractNumId w:val="9"/>
  </w:num>
  <w:num w:numId="11">
    <w:abstractNumId w:val="2"/>
  </w:num>
  <w:num w:numId="12">
    <w:abstractNumId w:val="1"/>
  </w:num>
  <w:num w:numId="13">
    <w:abstractNumId w:val="6"/>
  </w:num>
  <w:num w:numId="14">
    <w:abstractNumId w:val="10"/>
  </w:num>
  <w:num w:numId="15">
    <w:abstractNumId w:val="7"/>
  </w:num>
  <w:num w:numId="16">
    <w:abstractNumId w:val="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CCA"/>
    <w:rsid w:val="00000EE7"/>
    <w:rsid w:val="00000F59"/>
    <w:rsid w:val="000025E2"/>
    <w:rsid w:val="0000388E"/>
    <w:rsid w:val="000070A1"/>
    <w:rsid w:val="00015DE6"/>
    <w:rsid w:val="00020166"/>
    <w:rsid w:val="00021D8A"/>
    <w:rsid w:val="00023476"/>
    <w:rsid w:val="000244AD"/>
    <w:rsid w:val="00025A23"/>
    <w:rsid w:val="000302B9"/>
    <w:rsid w:val="0003063D"/>
    <w:rsid w:val="0004049B"/>
    <w:rsid w:val="00042394"/>
    <w:rsid w:val="00052968"/>
    <w:rsid w:val="00061BA8"/>
    <w:rsid w:val="00061DA1"/>
    <w:rsid w:val="00067203"/>
    <w:rsid w:val="00071FCE"/>
    <w:rsid w:val="00072AAB"/>
    <w:rsid w:val="00074FB2"/>
    <w:rsid w:val="0007555B"/>
    <w:rsid w:val="00075B56"/>
    <w:rsid w:val="00076E07"/>
    <w:rsid w:val="00080A97"/>
    <w:rsid w:val="00081843"/>
    <w:rsid w:val="000835B8"/>
    <w:rsid w:val="000843D3"/>
    <w:rsid w:val="00091427"/>
    <w:rsid w:val="00093544"/>
    <w:rsid w:val="000A3A39"/>
    <w:rsid w:val="000D072A"/>
    <w:rsid w:val="000D2BDA"/>
    <w:rsid w:val="000D7B2C"/>
    <w:rsid w:val="000E02B5"/>
    <w:rsid w:val="000E3221"/>
    <w:rsid w:val="000E4405"/>
    <w:rsid w:val="000F1473"/>
    <w:rsid w:val="000F1616"/>
    <w:rsid w:val="00105E96"/>
    <w:rsid w:val="00106EEA"/>
    <w:rsid w:val="00107A67"/>
    <w:rsid w:val="00112EB0"/>
    <w:rsid w:val="00114FF1"/>
    <w:rsid w:val="0011639A"/>
    <w:rsid w:val="00116836"/>
    <w:rsid w:val="00117B95"/>
    <w:rsid w:val="00122FC1"/>
    <w:rsid w:val="00123C1B"/>
    <w:rsid w:val="0012503B"/>
    <w:rsid w:val="00125D26"/>
    <w:rsid w:val="00132818"/>
    <w:rsid w:val="00135EFC"/>
    <w:rsid w:val="001369D5"/>
    <w:rsid w:val="00142675"/>
    <w:rsid w:val="00147F89"/>
    <w:rsid w:val="00151AFD"/>
    <w:rsid w:val="00156111"/>
    <w:rsid w:val="001618CA"/>
    <w:rsid w:val="001620C6"/>
    <w:rsid w:val="001658FF"/>
    <w:rsid w:val="001667DB"/>
    <w:rsid w:val="00173B12"/>
    <w:rsid w:val="00176D79"/>
    <w:rsid w:val="001826CC"/>
    <w:rsid w:val="0018605E"/>
    <w:rsid w:val="0018647A"/>
    <w:rsid w:val="00194B68"/>
    <w:rsid w:val="001A54E1"/>
    <w:rsid w:val="001A7B2E"/>
    <w:rsid w:val="001B58BA"/>
    <w:rsid w:val="001B5CB5"/>
    <w:rsid w:val="001C1D7B"/>
    <w:rsid w:val="001C4886"/>
    <w:rsid w:val="001C4B7D"/>
    <w:rsid w:val="001C5C5B"/>
    <w:rsid w:val="001D0D7A"/>
    <w:rsid w:val="001D5937"/>
    <w:rsid w:val="001E39FB"/>
    <w:rsid w:val="001E4E4C"/>
    <w:rsid w:val="001F7178"/>
    <w:rsid w:val="00205A7C"/>
    <w:rsid w:val="00210814"/>
    <w:rsid w:val="00227540"/>
    <w:rsid w:val="00230A85"/>
    <w:rsid w:val="00231991"/>
    <w:rsid w:val="00236B89"/>
    <w:rsid w:val="002462AB"/>
    <w:rsid w:val="002541E2"/>
    <w:rsid w:val="0026080F"/>
    <w:rsid w:val="00264428"/>
    <w:rsid w:val="00264734"/>
    <w:rsid w:val="00282620"/>
    <w:rsid w:val="0028494F"/>
    <w:rsid w:val="002875AE"/>
    <w:rsid w:val="002928F5"/>
    <w:rsid w:val="002A6A90"/>
    <w:rsid w:val="002A7D34"/>
    <w:rsid w:val="002B26AD"/>
    <w:rsid w:val="002B40E8"/>
    <w:rsid w:val="002B49D1"/>
    <w:rsid w:val="002B5903"/>
    <w:rsid w:val="002B66AF"/>
    <w:rsid w:val="002C66B9"/>
    <w:rsid w:val="002D2BEA"/>
    <w:rsid w:val="002D3478"/>
    <w:rsid w:val="002D3DD4"/>
    <w:rsid w:val="002D4FD9"/>
    <w:rsid w:val="002D5E61"/>
    <w:rsid w:val="002D7072"/>
    <w:rsid w:val="002E2192"/>
    <w:rsid w:val="002E232F"/>
    <w:rsid w:val="002E43F7"/>
    <w:rsid w:val="002E68DC"/>
    <w:rsid w:val="002F06D3"/>
    <w:rsid w:val="002F40C5"/>
    <w:rsid w:val="002F46DA"/>
    <w:rsid w:val="002F4AEB"/>
    <w:rsid w:val="002F6054"/>
    <w:rsid w:val="00300974"/>
    <w:rsid w:val="00303F9E"/>
    <w:rsid w:val="0030573A"/>
    <w:rsid w:val="00314028"/>
    <w:rsid w:val="0031488E"/>
    <w:rsid w:val="0032585B"/>
    <w:rsid w:val="003265A6"/>
    <w:rsid w:val="003351AE"/>
    <w:rsid w:val="00335359"/>
    <w:rsid w:val="0033716D"/>
    <w:rsid w:val="003533D1"/>
    <w:rsid w:val="00361171"/>
    <w:rsid w:val="00361509"/>
    <w:rsid w:val="003652BE"/>
    <w:rsid w:val="00365C55"/>
    <w:rsid w:val="003704E4"/>
    <w:rsid w:val="003721D2"/>
    <w:rsid w:val="00373287"/>
    <w:rsid w:val="003741FF"/>
    <w:rsid w:val="00376BFC"/>
    <w:rsid w:val="00377A31"/>
    <w:rsid w:val="00384A4B"/>
    <w:rsid w:val="00385585"/>
    <w:rsid w:val="00391515"/>
    <w:rsid w:val="00396A6A"/>
    <w:rsid w:val="00397143"/>
    <w:rsid w:val="003A2502"/>
    <w:rsid w:val="003A6BFC"/>
    <w:rsid w:val="003C032D"/>
    <w:rsid w:val="003C0DF2"/>
    <w:rsid w:val="003D1C43"/>
    <w:rsid w:val="003E2720"/>
    <w:rsid w:val="003E291E"/>
    <w:rsid w:val="003E6A7E"/>
    <w:rsid w:val="003E6F7D"/>
    <w:rsid w:val="003F00BF"/>
    <w:rsid w:val="003F1DC1"/>
    <w:rsid w:val="003F45A1"/>
    <w:rsid w:val="003F7416"/>
    <w:rsid w:val="00407DCE"/>
    <w:rsid w:val="0041191C"/>
    <w:rsid w:val="00413EB6"/>
    <w:rsid w:val="00414324"/>
    <w:rsid w:val="00414601"/>
    <w:rsid w:val="00415E1E"/>
    <w:rsid w:val="0042381B"/>
    <w:rsid w:val="00424A02"/>
    <w:rsid w:val="00426224"/>
    <w:rsid w:val="00427605"/>
    <w:rsid w:val="00431150"/>
    <w:rsid w:val="00432D1A"/>
    <w:rsid w:val="004349B4"/>
    <w:rsid w:val="00434E89"/>
    <w:rsid w:val="0043525F"/>
    <w:rsid w:val="004359CB"/>
    <w:rsid w:val="004371D3"/>
    <w:rsid w:val="004372DA"/>
    <w:rsid w:val="00437769"/>
    <w:rsid w:val="00441316"/>
    <w:rsid w:val="004443CE"/>
    <w:rsid w:val="00446597"/>
    <w:rsid w:val="00446C53"/>
    <w:rsid w:val="00447BC7"/>
    <w:rsid w:val="00453C72"/>
    <w:rsid w:val="00457C2D"/>
    <w:rsid w:val="00467B30"/>
    <w:rsid w:val="00471539"/>
    <w:rsid w:val="004752A6"/>
    <w:rsid w:val="00485A18"/>
    <w:rsid w:val="0048728B"/>
    <w:rsid w:val="004928C7"/>
    <w:rsid w:val="004A5FCC"/>
    <w:rsid w:val="004B29CC"/>
    <w:rsid w:val="004B47A7"/>
    <w:rsid w:val="004C47D0"/>
    <w:rsid w:val="004F0BCC"/>
    <w:rsid w:val="004F248F"/>
    <w:rsid w:val="004F63E9"/>
    <w:rsid w:val="004F766D"/>
    <w:rsid w:val="00502243"/>
    <w:rsid w:val="00504206"/>
    <w:rsid w:val="00504212"/>
    <w:rsid w:val="00511082"/>
    <w:rsid w:val="00514E1B"/>
    <w:rsid w:val="00517E08"/>
    <w:rsid w:val="00531C2B"/>
    <w:rsid w:val="00531E21"/>
    <w:rsid w:val="005343DC"/>
    <w:rsid w:val="005374DF"/>
    <w:rsid w:val="00546FF8"/>
    <w:rsid w:val="005475C4"/>
    <w:rsid w:val="00552ADE"/>
    <w:rsid w:val="00552EFE"/>
    <w:rsid w:val="00560411"/>
    <w:rsid w:val="0056500D"/>
    <w:rsid w:val="00566A5D"/>
    <w:rsid w:val="005678F8"/>
    <w:rsid w:val="00572AA4"/>
    <w:rsid w:val="005743E9"/>
    <w:rsid w:val="00574BDC"/>
    <w:rsid w:val="0058169B"/>
    <w:rsid w:val="005817CA"/>
    <w:rsid w:val="00581D5E"/>
    <w:rsid w:val="005878B3"/>
    <w:rsid w:val="00592CAB"/>
    <w:rsid w:val="005968C3"/>
    <w:rsid w:val="005A4073"/>
    <w:rsid w:val="005B0DF4"/>
    <w:rsid w:val="005B49FA"/>
    <w:rsid w:val="005B774B"/>
    <w:rsid w:val="005D00CE"/>
    <w:rsid w:val="005D4251"/>
    <w:rsid w:val="005D46F6"/>
    <w:rsid w:val="005D5D26"/>
    <w:rsid w:val="005E077B"/>
    <w:rsid w:val="005E29DA"/>
    <w:rsid w:val="005E57DC"/>
    <w:rsid w:val="005E58D2"/>
    <w:rsid w:val="005E7988"/>
    <w:rsid w:val="005F0711"/>
    <w:rsid w:val="005F28D6"/>
    <w:rsid w:val="00600AEC"/>
    <w:rsid w:val="006011DE"/>
    <w:rsid w:val="00605007"/>
    <w:rsid w:val="00606AAF"/>
    <w:rsid w:val="006070CD"/>
    <w:rsid w:val="0061667F"/>
    <w:rsid w:val="00621F1E"/>
    <w:rsid w:val="006231D0"/>
    <w:rsid w:val="0062555C"/>
    <w:rsid w:val="00630F79"/>
    <w:rsid w:val="00635A00"/>
    <w:rsid w:val="00643154"/>
    <w:rsid w:val="00644D8C"/>
    <w:rsid w:val="00651BD8"/>
    <w:rsid w:val="00656587"/>
    <w:rsid w:val="00656988"/>
    <w:rsid w:val="006666C2"/>
    <w:rsid w:val="00674FB2"/>
    <w:rsid w:val="006777C6"/>
    <w:rsid w:val="00682CF2"/>
    <w:rsid w:val="006837D3"/>
    <w:rsid w:val="00685027"/>
    <w:rsid w:val="00692410"/>
    <w:rsid w:val="00692DCF"/>
    <w:rsid w:val="0069698E"/>
    <w:rsid w:val="00696D19"/>
    <w:rsid w:val="006A0E64"/>
    <w:rsid w:val="006A5461"/>
    <w:rsid w:val="006A58B3"/>
    <w:rsid w:val="006A74A6"/>
    <w:rsid w:val="006A7C62"/>
    <w:rsid w:val="006B0218"/>
    <w:rsid w:val="006B4C3B"/>
    <w:rsid w:val="006B5413"/>
    <w:rsid w:val="006C2609"/>
    <w:rsid w:val="006D7CB2"/>
    <w:rsid w:val="006E194F"/>
    <w:rsid w:val="006E54A9"/>
    <w:rsid w:val="006E58E7"/>
    <w:rsid w:val="006F4584"/>
    <w:rsid w:val="006F7454"/>
    <w:rsid w:val="00700174"/>
    <w:rsid w:val="00701277"/>
    <w:rsid w:val="00701F06"/>
    <w:rsid w:val="00705F0D"/>
    <w:rsid w:val="0071276D"/>
    <w:rsid w:val="0072468D"/>
    <w:rsid w:val="00724AE0"/>
    <w:rsid w:val="0073075B"/>
    <w:rsid w:val="00731A79"/>
    <w:rsid w:val="0073233D"/>
    <w:rsid w:val="00736B75"/>
    <w:rsid w:val="007420D1"/>
    <w:rsid w:val="0074279B"/>
    <w:rsid w:val="00742DC7"/>
    <w:rsid w:val="00743F76"/>
    <w:rsid w:val="00744287"/>
    <w:rsid w:val="00746BF2"/>
    <w:rsid w:val="00752A8E"/>
    <w:rsid w:val="00757FE7"/>
    <w:rsid w:val="0076558C"/>
    <w:rsid w:val="007672E0"/>
    <w:rsid w:val="007728A3"/>
    <w:rsid w:val="00774FD1"/>
    <w:rsid w:val="007752E9"/>
    <w:rsid w:val="00776712"/>
    <w:rsid w:val="007807F1"/>
    <w:rsid w:val="0078138F"/>
    <w:rsid w:val="00784DA5"/>
    <w:rsid w:val="00790087"/>
    <w:rsid w:val="00796861"/>
    <w:rsid w:val="00796A43"/>
    <w:rsid w:val="007A035B"/>
    <w:rsid w:val="007A09E1"/>
    <w:rsid w:val="007A1F31"/>
    <w:rsid w:val="007B080B"/>
    <w:rsid w:val="007B680C"/>
    <w:rsid w:val="007C4D44"/>
    <w:rsid w:val="007E10C9"/>
    <w:rsid w:val="007F24CE"/>
    <w:rsid w:val="007F31F4"/>
    <w:rsid w:val="007F5227"/>
    <w:rsid w:val="007F6EFC"/>
    <w:rsid w:val="008000AE"/>
    <w:rsid w:val="00807FE1"/>
    <w:rsid w:val="00810678"/>
    <w:rsid w:val="00816DF4"/>
    <w:rsid w:val="00825F82"/>
    <w:rsid w:val="00831D9F"/>
    <w:rsid w:val="00831DDE"/>
    <w:rsid w:val="00837B58"/>
    <w:rsid w:val="008473EA"/>
    <w:rsid w:val="00850556"/>
    <w:rsid w:val="00851AA9"/>
    <w:rsid w:val="008545B3"/>
    <w:rsid w:val="008549A0"/>
    <w:rsid w:val="00854BE1"/>
    <w:rsid w:val="008650C8"/>
    <w:rsid w:val="00874C9D"/>
    <w:rsid w:val="0089497C"/>
    <w:rsid w:val="008A0C9F"/>
    <w:rsid w:val="008A6B92"/>
    <w:rsid w:val="008B3A80"/>
    <w:rsid w:val="008B413D"/>
    <w:rsid w:val="008B5853"/>
    <w:rsid w:val="008B5DEE"/>
    <w:rsid w:val="008B7D21"/>
    <w:rsid w:val="008C08E5"/>
    <w:rsid w:val="008C15EF"/>
    <w:rsid w:val="008C1894"/>
    <w:rsid w:val="008C62D3"/>
    <w:rsid w:val="008C71F4"/>
    <w:rsid w:val="008D6D82"/>
    <w:rsid w:val="008D781E"/>
    <w:rsid w:val="008E17B8"/>
    <w:rsid w:val="008F43A3"/>
    <w:rsid w:val="008F4D6A"/>
    <w:rsid w:val="009039C7"/>
    <w:rsid w:val="00910FF3"/>
    <w:rsid w:val="00911B50"/>
    <w:rsid w:val="00934B44"/>
    <w:rsid w:val="00937886"/>
    <w:rsid w:val="00942A23"/>
    <w:rsid w:val="00943117"/>
    <w:rsid w:val="009434E5"/>
    <w:rsid w:val="009519F4"/>
    <w:rsid w:val="0095733D"/>
    <w:rsid w:val="0096384C"/>
    <w:rsid w:val="009648A8"/>
    <w:rsid w:val="0097250C"/>
    <w:rsid w:val="009741DF"/>
    <w:rsid w:val="00976CFA"/>
    <w:rsid w:val="00986822"/>
    <w:rsid w:val="00995A46"/>
    <w:rsid w:val="009A093A"/>
    <w:rsid w:val="009A7408"/>
    <w:rsid w:val="009B505D"/>
    <w:rsid w:val="009B6449"/>
    <w:rsid w:val="009B66A1"/>
    <w:rsid w:val="009C19EE"/>
    <w:rsid w:val="009C3FCB"/>
    <w:rsid w:val="009C448A"/>
    <w:rsid w:val="009C4E57"/>
    <w:rsid w:val="009C501D"/>
    <w:rsid w:val="009C52CE"/>
    <w:rsid w:val="009C69ED"/>
    <w:rsid w:val="009D2693"/>
    <w:rsid w:val="009D414D"/>
    <w:rsid w:val="009D44C9"/>
    <w:rsid w:val="009D6785"/>
    <w:rsid w:val="009E0864"/>
    <w:rsid w:val="009E4A28"/>
    <w:rsid w:val="00A044FE"/>
    <w:rsid w:val="00A0581B"/>
    <w:rsid w:val="00A157C6"/>
    <w:rsid w:val="00A2385E"/>
    <w:rsid w:val="00A25D72"/>
    <w:rsid w:val="00A27A82"/>
    <w:rsid w:val="00A303C4"/>
    <w:rsid w:val="00A379C7"/>
    <w:rsid w:val="00A53700"/>
    <w:rsid w:val="00A5543D"/>
    <w:rsid w:val="00A61097"/>
    <w:rsid w:val="00A61A89"/>
    <w:rsid w:val="00A61ED4"/>
    <w:rsid w:val="00A6760E"/>
    <w:rsid w:val="00A67F0F"/>
    <w:rsid w:val="00A70AC6"/>
    <w:rsid w:val="00A70FAB"/>
    <w:rsid w:val="00A72839"/>
    <w:rsid w:val="00A73371"/>
    <w:rsid w:val="00A774C3"/>
    <w:rsid w:val="00A80B2D"/>
    <w:rsid w:val="00A81A1F"/>
    <w:rsid w:val="00A826B1"/>
    <w:rsid w:val="00A83C8D"/>
    <w:rsid w:val="00A868B9"/>
    <w:rsid w:val="00A875C4"/>
    <w:rsid w:val="00A9015E"/>
    <w:rsid w:val="00A918BC"/>
    <w:rsid w:val="00A91F2B"/>
    <w:rsid w:val="00A92D1E"/>
    <w:rsid w:val="00A96C0A"/>
    <w:rsid w:val="00AA1B99"/>
    <w:rsid w:val="00AB04D9"/>
    <w:rsid w:val="00AB3897"/>
    <w:rsid w:val="00AB685E"/>
    <w:rsid w:val="00AC1376"/>
    <w:rsid w:val="00AC3AF3"/>
    <w:rsid w:val="00AD4FC0"/>
    <w:rsid w:val="00AD52B5"/>
    <w:rsid w:val="00AE3279"/>
    <w:rsid w:val="00AE45B3"/>
    <w:rsid w:val="00AE5BDE"/>
    <w:rsid w:val="00AE64D1"/>
    <w:rsid w:val="00AF37B7"/>
    <w:rsid w:val="00AF492D"/>
    <w:rsid w:val="00AF55F8"/>
    <w:rsid w:val="00AF7B5B"/>
    <w:rsid w:val="00B03E21"/>
    <w:rsid w:val="00B06D6F"/>
    <w:rsid w:val="00B12F79"/>
    <w:rsid w:val="00B13B5E"/>
    <w:rsid w:val="00B17632"/>
    <w:rsid w:val="00B17AAD"/>
    <w:rsid w:val="00B20057"/>
    <w:rsid w:val="00B24A9C"/>
    <w:rsid w:val="00B2521D"/>
    <w:rsid w:val="00B32F80"/>
    <w:rsid w:val="00B33D89"/>
    <w:rsid w:val="00B3458F"/>
    <w:rsid w:val="00B36C31"/>
    <w:rsid w:val="00B36FC8"/>
    <w:rsid w:val="00B50384"/>
    <w:rsid w:val="00B50B6E"/>
    <w:rsid w:val="00B52356"/>
    <w:rsid w:val="00B56FE3"/>
    <w:rsid w:val="00B64AE8"/>
    <w:rsid w:val="00B64CF2"/>
    <w:rsid w:val="00B73286"/>
    <w:rsid w:val="00B7713C"/>
    <w:rsid w:val="00B81336"/>
    <w:rsid w:val="00B834AF"/>
    <w:rsid w:val="00B838A2"/>
    <w:rsid w:val="00B85C12"/>
    <w:rsid w:val="00B878A4"/>
    <w:rsid w:val="00B916AD"/>
    <w:rsid w:val="00B92C85"/>
    <w:rsid w:val="00B9512E"/>
    <w:rsid w:val="00BA2586"/>
    <w:rsid w:val="00BB05BB"/>
    <w:rsid w:val="00BB17CE"/>
    <w:rsid w:val="00BB442A"/>
    <w:rsid w:val="00BB6F06"/>
    <w:rsid w:val="00BB725B"/>
    <w:rsid w:val="00BC0BE5"/>
    <w:rsid w:val="00BC3E0F"/>
    <w:rsid w:val="00BD01CC"/>
    <w:rsid w:val="00BD4581"/>
    <w:rsid w:val="00BD63B7"/>
    <w:rsid w:val="00BE2EDD"/>
    <w:rsid w:val="00BE3BE6"/>
    <w:rsid w:val="00C1152C"/>
    <w:rsid w:val="00C12B54"/>
    <w:rsid w:val="00C1461A"/>
    <w:rsid w:val="00C17249"/>
    <w:rsid w:val="00C219DA"/>
    <w:rsid w:val="00C2222E"/>
    <w:rsid w:val="00C27871"/>
    <w:rsid w:val="00C27F7A"/>
    <w:rsid w:val="00C3042D"/>
    <w:rsid w:val="00C33821"/>
    <w:rsid w:val="00C350DE"/>
    <w:rsid w:val="00C379A8"/>
    <w:rsid w:val="00C37AC5"/>
    <w:rsid w:val="00C44FC3"/>
    <w:rsid w:val="00C451C8"/>
    <w:rsid w:val="00C51451"/>
    <w:rsid w:val="00C51A33"/>
    <w:rsid w:val="00C574AF"/>
    <w:rsid w:val="00C61EA9"/>
    <w:rsid w:val="00C65DC3"/>
    <w:rsid w:val="00C826C2"/>
    <w:rsid w:val="00C83CCD"/>
    <w:rsid w:val="00C860AF"/>
    <w:rsid w:val="00C97137"/>
    <w:rsid w:val="00CA6FB6"/>
    <w:rsid w:val="00CB08DD"/>
    <w:rsid w:val="00CB0920"/>
    <w:rsid w:val="00CB5785"/>
    <w:rsid w:val="00CD4ED8"/>
    <w:rsid w:val="00CD58B8"/>
    <w:rsid w:val="00CE1BFF"/>
    <w:rsid w:val="00CE2E0A"/>
    <w:rsid w:val="00CF2B1D"/>
    <w:rsid w:val="00CF3082"/>
    <w:rsid w:val="00CF342A"/>
    <w:rsid w:val="00CF5D5D"/>
    <w:rsid w:val="00CF6E66"/>
    <w:rsid w:val="00CF778E"/>
    <w:rsid w:val="00D009AA"/>
    <w:rsid w:val="00D05317"/>
    <w:rsid w:val="00D07562"/>
    <w:rsid w:val="00D10510"/>
    <w:rsid w:val="00D11BBD"/>
    <w:rsid w:val="00D17485"/>
    <w:rsid w:val="00D20903"/>
    <w:rsid w:val="00D23A45"/>
    <w:rsid w:val="00D25EF7"/>
    <w:rsid w:val="00D27134"/>
    <w:rsid w:val="00D32E74"/>
    <w:rsid w:val="00D50B30"/>
    <w:rsid w:val="00D52AB1"/>
    <w:rsid w:val="00D63F93"/>
    <w:rsid w:val="00D75B2C"/>
    <w:rsid w:val="00D829B6"/>
    <w:rsid w:val="00D8730A"/>
    <w:rsid w:val="00D9250A"/>
    <w:rsid w:val="00D933EE"/>
    <w:rsid w:val="00D974FD"/>
    <w:rsid w:val="00DA0A9E"/>
    <w:rsid w:val="00DB01E9"/>
    <w:rsid w:val="00DB43DF"/>
    <w:rsid w:val="00DC0B9E"/>
    <w:rsid w:val="00DC5CF6"/>
    <w:rsid w:val="00DD0114"/>
    <w:rsid w:val="00DD1869"/>
    <w:rsid w:val="00DD2530"/>
    <w:rsid w:val="00DD2BB1"/>
    <w:rsid w:val="00DE28B7"/>
    <w:rsid w:val="00DE4B00"/>
    <w:rsid w:val="00DF0050"/>
    <w:rsid w:val="00DF1DF5"/>
    <w:rsid w:val="00DF3666"/>
    <w:rsid w:val="00E01E4F"/>
    <w:rsid w:val="00E025E2"/>
    <w:rsid w:val="00E039DD"/>
    <w:rsid w:val="00E1068F"/>
    <w:rsid w:val="00E11A0E"/>
    <w:rsid w:val="00E1658A"/>
    <w:rsid w:val="00E1729F"/>
    <w:rsid w:val="00E21E33"/>
    <w:rsid w:val="00E237CE"/>
    <w:rsid w:val="00E2633E"/>
    <w:rsid w:val="00E302E8"/>
    <w:rsid w:val="00E34562"/>
    <w:rsid w:val="00E37164"/>
    <w:rsid w:val="00E43B63"/>
    <w:rsid w:val="00E43CCA"/>
    <w:rsid w:val="00E630A7"/>
    <w:rsid w:val="00E65BE9"/>
    <w:rsid w:val="00E72147"/>
    <w:rsid w:val="00E75248"/>
    <w:rsid w:val="00E87A63"/>
    <w:rsid w:val="00E92C17"/>
    <w:rsid w:val="00E92D82"/>
    <w:rsid w:val="00EA177F"/>
    <w:rsid w:val="00EA67B2"/>
    <w:rsid w:val="00EA699C"/>
    <w:rsid w:val="00EB6A65"/>
    <w:rsid w:val="00EB6CBF"/>
    <w:rsid w:val="00EC4F71"/>
    <w:rsid w:val="00EC718E"/>
    <w:rsid w:val="00ED040B"/>
    <w:rsid w:val="00ED05B6"/>
    <w:rsid w:val="00EE129C"/>
    <w:rsid w:val="00EE1834"/>
    <w:rsid w:val="00EE5536"/>
    <w:rsid w:val="00EE5BCB"/>
    <w:rsid w:val="00EF1555"/>
    <w:rsid w:val="00EF36CE"/>
    <w:rsid w:val="00EF7A37"/>
    <w:rsid w:val="00EF7BB4"/>
    <w:rsid w:val="00F00022"/>
    <w:rsid w:val="00F01AFB"/>
    <w:rsid w:val="00F07E28"/>
    <w:rsid w:val="00F24D6D"/>
    <w:rsid w:val="00F26236"/>
    <w:rsid w:val="00F31B9E"/>
    <w:rsid w:val="00F35EF5"/>
    <w:rsid w:val="00F42CD6"/>
    <w:rsid w:val="00F45D73"/>
    <w:rsid w:val="00F4747D"/>
    <w:rsid w:val="00F47C8B"/>
    <w:rsid w:val="00F52A11"/>
    <w:rsid w:val="00F54DAF"/>
    <w:rsid w:val="00F556DF"/>
    <w:rsid w:val="00F626C9"/>
    <w:rsid w:val="00F71C6E"/>
    <w:rsid w:val="00F721B9"/>
    <w:rsid w:val="00F76391"/>
    <w:rsid w:val="00F8237D"/>
    <w:rsid w:val="00F82D01"/>
    <w:rsid w:val="00F833A2"/>
    <w:rsid w:val="00F84233"/>
    <w:rsid w:val="00F85F54"/>
    <w:rsid w:val="00F93C9E"/>
    <w:rsid w:val="00F96FFD"/>
    <w:rsid w:val="00FA16EA"/>
    <w:rsid w:val="00FA35E4"/>
    <w:rsid w:val="00FB20B8"/>
    <w:rsid w:val="00FB2501"/>
    <w:rsid w:val="00FB35AC"/>
    <w:rsid w:val="00FB77ED"/>
    <w:rsid w:val="00FB7B89"/>
    <w:rsid w:val="00FD2109"/>
    <w:rsid w:val="00FD53C6"/>
    <w:rsid w:val="00FE16A2"/>
    <w:rsid w:val="00FE2A39"/>
    <w:rsid w:val="00FE6904"/>
    <w:rsid w:val="00FE77F1"/>
    <w:rsid w:val="00FF07D6"/>
    <w:rsid w:val="00FF1D36"/>
    <w:rsid w:val="00FF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0"/>
        <o:r id="V:Rule4" type="connector" idref="#_x0000_s1031"/>
        <o:r id="V:Rule6" type="connector" idref="#_x0000_s1033"/>
        <o:r id="V:Rule7" type="connector" idref="#_x0000_s1036"/>
        <o:r id="V:Rule8" type="connector" idref="#_x0000_s1037"/>
        <o:r id="V:Rule9" type="connector" idref="#_x0000_s1038"/>
        <o:r id="V:Rule10" type="connector" idref="#_x0000_s1039"/>
        <o:r id="V:Rule14" type="connector" idref="#_x0000_s1045"/>
        <o:r id="V:Rule16" type="connector" idref="#_x0000_s1046"/>
        <o:r id="V:Rule18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3CCA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43CC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4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C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6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18</cp:revision>
  <dcterms:created xsi:type="dcterms:W3CDTF">2016-11-04T05:15:00Z</dcterms:created>
  <dcterms:modified xsi:type="dcterms:W3CDTF">2016-11-04T13:13:00Z</dcterms:modified>
</cp:coreProperties>
</file>