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67" w:rsidRPr="00A01FC8" w:rsidRDefault="00F323B3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Бушуйская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основная школа- филиал муниципального бюджетного общеобразовательного учреждения</w:t>
      </w:r>
      <w:bookmarkStart w:id="0" w:name="_GoBack"/>
      <w:bookmarkEnd w:id="0"/>
    </w:p>
    <w:p w:rsid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8C62A9" w:rsidRDefault="00684823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01FC8" w:rsidRPr="00A01FC8" w:rsidTr="008C62A9">
        <w:tc>
          <w:tcPr>
            <w:tcW w:w="3402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01FC8" w:rsidRPr="00A01FC8" w:rsidRDefault="00684823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8C62A9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A01FC8" w:rsidRPr="00A01FC8" w:rsidRDefault="00684823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C62A9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01FC8" w:rsidRDefault="008C62A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разовательного учреждения «Кириковская средняя школа» </w:t>
            </w:r>
          </w:p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</w:t>
            </w:r>
            <w:r w:rsidR="0020075C">
              <w:rPr>
                <w:rFonts w:ascii="Times New Roman" w:hAnsi="Times New Roman" w:cs="Times New Roman"/>
                <w:sz w:val="28"/>
              </w:rPr>
              <w:t xml:space="preserve"> _______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0075C">
        <w:rPr>
          <w:rFonts w:ascii="Times New Roman" w:hAnsi="Times New Roman" w:cs="Times New Roman"/>
          <w:b/>
          <w:sz w:val="28"/>
        </w:rPr>
        <w:t>мету «Изобразительное искусство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r w:rsidR="00E55680">
        <w:rPr>
          <w:rFonts w:ascii="Times New Roman" w:hAnsi="Times New Roman" w:cs="Times New Roman"/>
          <w:b/>
          <w:sz w:val="28"/>
        </w:rPr>
        <w:t xml:space="preserve">Бушуйская основная школа-филиал </w:t>
      </w:r>
      <w:r>
        <w:rPr>
          <w:rFonts w:ascii="Times New Roman" w:hAnsi="Times New Roman" w:cs="Times New Roman"/>
          <w:b/>
          <w:sz w:val="28"/>
        </w:rPr>
        <w:t>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E55680">
        <w:rPr>
          <w:rFonts w:ascii="Times New Roman" w:hAnsi="Times New Roman" w:cs="Times New Roman"/>
          <w:sz w:val="28"/>
        </w:rPr>
        <w:t xml:space="preserve">                                    Мухамедрахимова Маргарита Шамилевна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FB2C88" w:rsidP="00684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Pr="00684823" w:rsidRDefault="00FB2C88" w:rsidP="00684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E556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Бушуйская основная школа-филиал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муниципальногобюджетного общеобразовательного учреждения «Кириковская средняяшкола»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E55680">
        <w:rPr>
          <w:rFonts w:ascii="Times New Roman" w:hAnsi="Times New Roman" w:cs="Times New Roman"/>
          <w:sz w:val="28"/>
          <w:szCs w:val="28"/>
        </w:rPr>
        <w:t xml:space="preserve">Бушуйская основная школа-филиал </w:t>
      </w:r>
      <w:r w:rsidR="00A01FC8" w:rsidRPr="00A01FC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 w:rsidR="0020075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C175E7">
        <w:rPr>
          <w:rFonts w:ascii="Times New Roman" w:hAnsi="Times New Roman" w:cs="Times New Roman"/>
          <w:sz w:val="28"/>
          <w:szCs w:val="28"/>
        </w:rPr>
        <w:t xml:space="preserve">. </w:t>
      </w:r>
      <w:r w:rsidR="0020075C">
        <w:rPr>
          <w:rFonts w:ascii="Times New Roman" w:hAnsi="Times New Roman" w:cs="Times New Roman"/>
          <w:sz w:val="28"/>
          <w:szCs w:val="28"/>
        </w:rPr>
        <w:t xml:space="preserve">Ты изображаешь, украшаешь и строишь. </w:t>
      </w:r>
      <w:r w:rsidR="00C175E7">
        <w:rPr>
          <w:rFonts w:ascii="Times New Roman" w:hAnsi="Times New Roman" w:cs="Times New Roman"/>
          <w:sz w:val="28"/>
          <w:szCs w:val="28"/>
        </w:rPr>
        <w:t>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075C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20075C">
        <w:rPr>
          <w:rFonts w:ascii="Times New Roman" w:hAnsi="Times New Roman" w:cs="Times New Roman"/>
          <w:sz w:val="28"/>
          <w:szCs w:val="28"/>
        </w:rPr>
        <w:t>«Просвещение» 2014</w:t>
      </w:r>
      <w:r w:rsidR="00684823">
        <w:rPr>
          <w:rFonts w:ascii="Times New Roman" w:hAnsi="Times New Roman" w:cs="Times New Roman"/>
          <w:sz w:val="28"/>
          <w:szCs w:val="28"/>
        </w:rPr>
        <w:t xml:space="preserve"> рекомендованного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C175E7" w:rsidP="006848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0075C" w:rsidRPr="0020075C" w:rsidRDefault="0020075C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75E7" w:rsidRPr="00C175E7" w:rsidRDefault="00C175E7" w:rsidP="00684823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4ECA" w:rsidRPr="00784ECA" w:rsidRDefault="00784ECA" w:rsidP="0068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C175E7" w:rsidRDefault="00C175E7" w:rsidP="0068482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33</w:t>
      </w:r>
      <w:r w:rsidR="00E70B52">
        <w:rPr>
          <w:rFonts w:ascii="Times New Roman" w:hAnsi="Times New Roman"/>
          <w:sz w:val="28"/>
          <w:szCs w:val="28"/>
        </w:rPr>
        <w:t xml:space="preserve">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>лы на изучение курса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 xml:space="preserve">.Промежуточная аттестация проводится с 04.05.2020 по 25.05.2020 г. в форме </w:t>
      </w:r>
      <w:r w:rsidR="00003BF5">
        <w:rPr>
          <w:rFonts w:ascii="Times New Roman" w:hAnsi="Times New Roman"/>
          <w:sz w:val="28"/>
          <w:szCs w:val="28"/>
        </w:rPr>
        <w:t>инсценирования сказки.</w:t>
      </w:r>
    </w:p>
    <w:p w:rsidR="00784ECA" w:rsidRDefault="00784ECA" w:rsidP="0068482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684823">
        <w:rPr>
          <w:rFonts w:ascii="Times New Roman" w:hAnsi="Times New Roman" w:cs="Times New Roman"/>
          <w:b/>
          <w:sz w:val="28"/>
          <w:szCs w:val="28"/>
        </w:rPr>
        <w:t>.</w:t>
      </w:r>
    </w:p>
    <w:p w:rsidR="00784ECA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ценностно-эстетической сфере: 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784ECA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познавательной (когнитивной)  сфере: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E70B52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784ECA" w:rsidRPr="00B37B51">
        <w:rPr>
          <w:rFonts w:ascii="Times New Roman" w:eastAsia="Times New Roman" w:hAnsi="Times New Roman" w:cs="Times New Roman"/>
          <w:sz w:val="28"/>
          <w:szCs w:val="24"/>
        </w:rPr>
        <w:t>в трудовой сфере: 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</w:t>
      </w:r>
      <w:r>
        <w:rPr>
          <w:rFonts w:ascii="Times New Roman" w:eastAsia="Times New Roman" w:hAnsi="Times New Roman" w:cs="Times New Roman"/>
          <w:sz w:val="28"/>
          <w:szCs w:val="24"/>
        </w:rPr>
        <w:t>сивых вещей  или их украшения.</w:t>
      </w:r>
    </w:p>
    <w:p w:rsidR="00B37B51" w:rsidRDefault="00B37B51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684823">
        <w:rPr>
          <w:rFonts w:ascii="Times New Roman" w:hAnsi="Times New Roman" w:cs="Times New Roman"/>
          <w:b/>
          <w:sz w:val="28"/>
          <w:szCs w:val="28"/>
        </w:rPr>
        <w:t>.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желание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активно использовать язык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обогащение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ключевых компетенций (коммуникативных, деятельностных и др.)  художественно-эстетическим содержанием;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B37B51" w:rsidRPr="00B37B51" w:rsidRDefault="00B37B51" w:rsidP="00B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способность</w:t>
      </w:r>
      <w:r w:rsidRPr="00B37B51">
        <w:rPr>
          <w:rFonts w:ascii="Times New Roman" w:eastAsia="Times New Roman" w:hAnsi="Times New Roman" w:cs="Times New Roman"/>
          <w:sz w:val="28"/>
          <w:szCs w:val="24"/>
        </w:rPr>
        <w:t xml:space="preserve"> оценивать результаты художественно-творческой  деятельности, собственной и одноклассников.</w:t>
      </w:r>
    </w:p>
    <w:p w:rsidR="00E70B52" w:rsidRPr="00B37B51" w:rsidRDefault="00E70B52" w:rsidP="00CD079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175E7" w:rsidRDefault="00C175E7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684823">
        <w:rPr>
          <w:rFonts w:ascii="Times New Roman" w:hAnsi="Times New Roman" w:cs="Times New Roman"/>
          <w:b/>
          <w:sz w:val="28"/>
          <w:szCs w:val="28"/>
        </w:rPr>
        <w:t>.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познавательной сфере: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ценностно-эстетической сфере: 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пределах изученного);  проявление устойчивого интереса к художественным традициям своего и других народов; 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коммуникативной сфере: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F41231" w:rsidRPr="00684823" w:rsidRDefault="00BA334D" w:rsidP="00C1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трудовой сфере: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E7D17" w:rsidRPr="00195B7D" w:rsidRDefault="00EE7D17" w:rsidP="00195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изучения п</w:t>
      </w:r>
      <w:r w:rsidR="00195B7D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редмета «</w:t>
      </w: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Изобразительное искусство» у обучающихся: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-б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удут формироваться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</w:t>
      </w:r>
      <w:r w:rsidR="002D10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держание понятия «Отечество»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,«родная земля», «моя семья и род», «мой дом»;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195B7D" w:rsidRDefault="00195B7D" w:rsidP="006848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EE7D17" w:rsidRPr="00195B7D" w:rsidRDefault="00EE7D17" w:rsidP="00EE7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Обучающиеся: 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5260CA" w:rsidRPr="00DD7358" w:rsidRDefault="00195B7D" w:rsidP="00DD735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орнаментальные композиции, используя язык компьютерной графики в программе Paint.</w:t>
      </w: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634"/>
      </w:tblGrid>
      <w:tr w:rsidR="002000B6" w:rsidRPr="002000B6" w:rsidTr="00C25D7A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D43E22" w:rsidRPr="003135D1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35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учишься изображать. Знакомство с мастером изображения.</w:t>
            </w:r>
          </w:p>
          <w:p w:rsidR="002000B6" w:rsidRPr="003135D1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="002000B6"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3135D1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D43E22" w:rsidRDefault="00D43E22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D43E22" w:rsidRPr="003135D1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35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украшаешь. Знакомство с мастером украшения.</w:t>
            </w:r>
          </w:p>
          <w:p w:rsidR="002000B6" w:rsidRPr="003135D1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135D1"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000B6"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634" w:type="dxa"/>
          </w:tcPr>
          <w:p w:rsidR="00D43E22" w:rsidRPr="00D43E22" w:rsidRDefault="00D43E22" w:rsidP="00D4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Украшения в природе. Красоту нужно уметь замечать. </w:t>
            </w:r>
            <w:r w:rsidRPr="00D43E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Люди радуются красоте и украшают мир вокруг себя. </w:t>
            </w: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Украшения учит любоваться красотой.</w:t>
            </w:r>
          </w:p>
          <w:p w:rsidR="00D43E22" w:rsidRPr="00D43E22" w:rsidRDefault="00D43E22" w:rsidP="00D4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2000B6" w:rsidRPr="002000B6" w:rsidRDefault="00D43E22" w:rsidP="00D4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485CFB" w:rsidRPr="003135D1" w:rsidRDefault="00485CF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35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Ты строишь. Знакомство с мастером постройки.</w:t>
            </w:r>
          </w:p>
          <w:p w:rsidR="002000B6" w:rsidRPr="003135D1" w:rsidRDefault="00485CF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>(9 часов</w:t>
            </w:r>
            <w:r w:rsidR="002000B6"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000B6" w:rsidRPr="002000B6" w:rsidRDefault="006F5625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  <w:r w:rsidRPr="006F56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Мастер Постройки — олицетворение конструктивной художественной деятельности.Умение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2E1C8A" w:rsidRPr="003135D1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35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Изображение, украшение, постройка всегда </w:t>
            </w:r>
            <w:r w:rsidRPr="003135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помогают друг другу.</w:t>
            </w:r>
          </w:p>
          <w:p w:rsidR="002000B6" w:rsidRPr="003135D1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="002000B6"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3135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000B6" w:rsidRPr="002000B6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</w:t>
            </w: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украшение и постройка — разные стороны работы художника и присутствуют в любом произведении, которое он создает.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Наблюдение природы и природных объектов. </w:t>
            </w: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Эстетическое восприятие природы.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Художественно-образное видение окружающего мира. </w:t>
            </w:r>
            <w:r w:rsidRPr="002E1C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Навыки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коллективной творческой деятельности.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2E1C8A">
              <w:rPr>
                <w:rFonts w:ascii="Times New Roman" w:hAnsi="Times New Roman" w:cs="Times New Roman"/>
                <w:sz w:val="28"/>
                <w:szCs w:val="28"/>
              </w:rPr>
              <w:t>о: 33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9C21B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учишься изображать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дети любят рисовать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Изображения всюду вокруг нас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Изображения учит видеть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пятном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в объеме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линией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Разноцветные краски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939" w:rsidRPr="007D1D4C" w:rsidTr="005062BF">
        <w:tc>
          <w:tcPr>
            <w:tcW w:w="9498" w:type="dxa"/>
            <w:gridSpan w:val="5"/>
          </w:tcPr>
          <w:p w:rsidR="00447939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="0044793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Художник и зрители (обобщение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украшаешь</w:t>
            </w:r>
            <w:r w:rsidR="00FF0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(7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полон украшений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Красоту нужно уметь замечать. Цветы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Узоры на крыльях. Ритм пятен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Красивые рыбы. Монотипия 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E5568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Украшения птиц. Объёмная аппликация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украшает себя человек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E4" w:rsidRPr="007D1D4C" w:rsidTr="007D1D4C">
        <w:tc>
          <w:tcPr>
            <w:tcW w:w="851" w:type="dxa"/>
          </w:tcPr>
          <w:p w:rsidR="00FF06E4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FF06E4" w:rsidRPr="007D1D4C" w:rsidRDefault="00FF06E4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1134" w:type="dxa"/>
          </w:tcPr>
          <w:p w:rsidR="00FF06E4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F06E4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985" w:type="dxa"/>
          </w:tcPr>
          <w:p w:rsidR="00FF06E4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E4" w:rsidRPr="007D1D4C" w:rsidTr="009C2E31">
        <w:tc>
          <w:tcPr>
            <w:tcW w:w="9498" w:type="dxa"/>
            <w:gridSpan w:val="5"/>
          </w:tcPr>
          <w:p w:rsidR="00FF06E4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строишь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Постройки в нашей жизни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C1757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  <w:p w:rsidR="00FF06E4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Домики, которые построила природа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 снаружи и внутри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Строим город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 имеет свое строение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Строим вещи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Село, в котором мы живем </w:t>
            </w:r>
          </w:p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(обобщение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Изображение, украшение, постройка всегда помогают друг другу</w:t>
            </w:r>
            <w:r w:rsidR="009C21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(8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6E4" w:rsidRPr="007D1D4C" w:rsidTr="00D335E3">
        <w:tc>
          <w:tcPr>
            <w:tcW w:w="9498" w:type="dxa"/>
            <w:gridSpan w:val="5"/>
          </w:tcPr>
          <w:p w:rsidR="00FF06E4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(11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весны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</w:tcPr>
          <w:p w:rsidR="003F0811" w:rsidRDefault="003F081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Промежуточная аттестация.</w:t>
            </w:r>
          </w:p>
          <w:p w:rsidR="003F0811" w:rsidRPr="003F0811" w:rsidRDefault="003F081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Инсценирование</w:t>
            </w:r>
            <w:proofErr w:type="spellEnd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сказки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D1D4C"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7D1D4C" w:rsidRPr="007D1D4C" w:rsidRDefault="002D10D7" w:rsidP="002D10D7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птиц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0D7" w:rsidRPr="007D1D4C" w:rsidTr="007D1D4C">
        <w:tc>
          <w:tcPr>
            <w:tcW w:w="851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2D10D7" w:rsidRPr="007D1D4C" w:rsidRDefault="002D10D7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Разноцветные жуки</w:t>
            </w:r>
          </w:p>
        </w:tc>
        <w:tc>
          <w:tcPr>
            <w:tcW w:w="1134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D10D7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985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2D10D7" w:rsidP="002D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D1D4C"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F0811" w:rsidRPr="003F0811" w:rsidRDefault="002D10D7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Сказочная страна</w:t>
            </w:r>
          </w:p>
        </w:tc>
        <w:tc>
          <w:tcPr>
            <w:tcW w:w="1134" w:type="dxa"/>
          </w:tcPr>
          <w:p w:rsidR="007D1D4C" w:rsidRPr="003135D1" w:rsidRDefault="003135D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3135D1" w:rsidRDefault="00FF06E4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7D1D4C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Времена года</w:t>
            </w:r>
          </w:p>
        </w:tc>
        <w:tc>
          <w:tcPr>
            <w:tcW w:w="1134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3135D1" w:rsidRDefault="003135D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F06E4" w:rsidRPr="0031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F76FDD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Здравствуй, лето! </w:t>
            </w:r>
          </w:p>
          <w:p w:rsidR="007D1D4C" w:rsidRPr="003F0811" w:rsidRDefault="007D1D4C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(обобщение темы)</w:t>
            </w:r>
          </w:p>
        </w:tc>
        <w:tc>
          <w:tcPr>
            <w:tcW w:w="1134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3135D1" w:rsidRDefault="003135D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F06E4" w:rsidRPr="0031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985" w:type="dxa"/>
          </w:tcPr>
          <w:p w:rsidR="007D1D4C" w:rsidRPr="009266FE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D1D4C" w:rsidRDefault="007D1D4C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D42D7" w:rsidRDefault="002E178F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42D7">
        <w:rPr>
          <w:rFonts w:ascii="Times New Roman" w:hAnsi="Times New Roman" w:cs="Times New Roman"/>
          <w:sz w:val="28"/>
          <w:szCs w:val="28"/>
        </w:rPr>
        <w:t>Изобразительное искусство. Ты изображаешь, украшаешь и строишь. Учебник д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FD42D7">
        <w:rPr>
          <w:rFonts w:ascii="Times New Roman" w:hAnsi="Times New Roman" w:cs="Times New Roman"/>
          <w:sz w:val="28"/>
          <w:szCs w:val="28"/>
        </w:rPr>
        <w:t>1 класса общеобразовательных организаций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FD42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D42D7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FD42D7">
        <w:rPr>
          <w:rFonts w:ascii="Times New Roman" w:hAnsi="Times New Roman" w:cs="Times New Roman"/>
          <w:sz w:val="28"/>
          <w:szCs w:val="28"/>
        </w:rPr>
        <w:t>.</w:t>
      </w:r>
    </w:p>
    <w:p w:rsidR="00E1663E" w:rsidRDefault="00FD42D7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19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Уроки изобразительного искусства. Поурочные разработки. 1 – 4 классы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C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14"/>
  </w:num>
  <w:num w:numId="11">
    <w:abstractNumId w:val="15"/>
  </w:num>
  <w:num w:numId="12">
    <w:abstractNumId w:val="2"/>
  </w:num>
  <w:num w:numId="13">
    <w:abstractNumId w:val="19"/>
  </w:num>
  <w:num w:numId="14">
    <w:abstractNumId w:val="13"/>
  </w:num>
  <w:num w:numId="15">
    <w:abstractNumId w:val="20"/>
  </w:num>
  <w:num w:numId="16">
    <w:abstractNumId w:val="17"/>
  </w:num>
  <w:num w:numId="17">
    <w:abstractNumId w:val="6"/>
  </w:num>
  <w:num w:numId="18">
    <w:abstractNumId w:val="16"/>
  </w:num>
  <w:num w:numId="19">
    <w:abstractNumId w:val="10"/>
  </w:num>
  <w:num w:numId="20">
    <w:abstractNumId w:val="2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1001A8"/>
    <w:rsid w:val="001036F9"/>
    <w:rsid w:val="00190AB3"/>
    <w:rsid w:val="00195B7D"/>
    <w:rsid w:val="001D6AC9"/>
    <w:rsid w:val="002000B6"/>
    <w:rsid w:val="0020075C"/>
    <w:rsid w:val="00267ED5"/>
    <w:rsid w:val="002809E6"/>
    <w:rsid w:val="002C46D1"/>
    <w:rsid w:val="002D10D7"/>
    <w:rsid w:val="002E178F"/>
    <w:rsid w:val="002E1C8A"/>
    <w:rsid w:val="003135D1"/>
    <w:rsid w:val="003137C6"/>
    <w:rsid w:val="003A4FCF"/>
    <w:rsid w:val="003F0811"/>
    <w:rsid w:val="00402F4B"/>
    <w:rsid w:val="00433B10"/>
    <w:rsid w:val="00447939"/>
    <w:rsid w:val="00485CFB"/>
    <w:rsid w:val="00500787"/>
    <w:rsid w:val="005260CA"/>
    <w:rsid w:val="00534C1A"/>
    <w:rsid w:val="005B52C3"/>
    <w:rsid w:val="005C1757"/>
    <w:rsid w:val="00606675"/>
    <w:rsid w:val="006158CC"/>
    <w:rsid w:val="00684823"/>
    <w:rsid w:val="0069447C"/>
    <w:rsid w:val="006F5625"/>
    <w:rsid w:val="00760379"/>
    <w:rsid w:val="00761324"/>
    <w:rsid w:val="00784ECA"/>
    <w:rsid w:val="007D1D4C"/>
    <w:rsid w:val="008354AC"/>
    <w:rsid w:val="0085683D"/>
    <w:rsid w:val="00884EFC"/>
    <w:rsid w:val="008C62A9"/>
    <w:rsid w:val="008D47A0"/>
    <w:rsid w:val="009041AB"/>
    <w:rsid w:val="009266FE"/>
    <w:rsid w:val="00960967"/>
    <w:rsid w:val="009B6452"/>
    <w:rsid w:val="009C21BF"/>
    <w:rsid w:val="009C6E8F"/>
    <w:rsid w:val="009F48EF"/>
    <w:rsid w:val="00A012FF"/>
    <w:rsid w:val="00A01FC8"/>
    <w:rsid w:val="00A21903"/>
    <w:rsid w:val="00A77784"/>
    <w:rsid w:val="00A80557"/>
    <w:rsid w:val="00AC0E76"/>
    <w:rsid w:val="00B37B51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D43E22"/>
    <w:rsid w:val="00DD7358"/>
    <w:rsid w:val="00E0578A"/>
    <w:rsid w:val="00E1663E"/>
    <w:rsid w:val="00E5367B"/>
    <w:rsid w:val="00E55680"/>
    <w:rsid w:val="00E70B52"/>
    <w:rsid w:val="00EC2251"/>
    <w:rsid w:val="00EE7D17"/>
    <w:rsid w:val="00F323B3"/>
    <w:rsid w:val="00F41231"/>
    <w:rsid w:val="00F57EFE"/>
    <w:rsid w:val="00F76FDD"/>
    <w:rsid w:val="00FB1D2C"/>
    <w:rsid w:val="00FB2C88"/>
    <w:rsid w:val="00FB77BF"/>
    <w:rsid w:val="00FC798F"/>
    <w:rsid w:val="00FD42D7"/>
    <w:rsid w:val="00FF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63315-6AF4-40C0-BC20-1C084999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Инна_Сергеевна</cp:lastModifiedBy>
  <cp:revision>54</cp:revision>
  <cp:lastPrinted>2019-09-22T12:50:00Z</cp:lastPrinted>
  <dcterms:created xsi:type="dcterms:W3CDTF">2019-09-22T11:55:00Z</dcterms:created>
  <dcterms:modified xsi:type="dcterms:W3CDTF">2019-12-16T08:14:00Z</dcterms:modified>
</cp:coreProperties>
</file>